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BC1C36" w:rsidTr="0034112E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BC1C36" w:rsidRDefault="00BC1C36" w:rsidP="0034112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735C4FBF" wp14:editId="376C4999">
                  <wp:extent cx="1866900" cy="3238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C36" w:rsidTr="0034112E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BC1C36" w:rsidRDefault="00BC1C36" w:rsidP="0034112E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0504C1F" wp14:editId="33851D6D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080" t="6985" r="13335" b="1143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CAC81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BC1C36" w:rsidRDefault="00BC1C36" w:rsidP="00BC1C36">
      <w:pPr>
        <w:widowControl w:val="0"/>
        <w:rPr>
          <w:sz w:val="22"/>
        </w:rPr>
      </w:pPr>
    </w:p>
    <w:p w:rsidR="00C754E3" w:rsidRPr="00195785" w:rsidRDefault="00C754E3" w:rsidP="00C754E3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t>Fakultet for allmennvitenskapelige fag</w:t>
      </w:r>
    </w:p>
    <w:p w:rsidR="00C754E3" w:rsidRDefault="00C754E3" w:rsidP="00C754E3">
      <w:pPr>
        <w:widowControl w:val="0"/>
        <w:rPr>
          <w:sz w:val="22"/>
        </w:rPr>
      </w:pPr>
    </w:p>
    <w:p w:rsidR="00BC1C36" w:rsidRDefault="00BC1C36" w:rsidP="00BC1C36">
      <w:pPr>
        <w:widowControl w:val="0"/>
        <w:rPr>
          <w:sz w:val="22"/>
        </w:rPr>
      </w:pPr>
    </w:p>
    <w:p w:rsidR="00BC1C36" w:rsidRDefault="00BC1C36" w:rsidP="00BC1C36">
      <w:pPr>
        <w:widowControl w:val="0"/>
        <w:rPr>
          <w:sz w:val="22"/>
        </w:rPr>
      </w:pPr>
    </w:p>
    <w:p w:rsidR="00BC1C36" w:rsidRDefault="00BC1C36" w:rsidP="00BC1C36"/>
    <w:p w:rsidR="00BC1C36" w:rsidRDefault="00BC1C36" w:rsidP="00BC1C36"/>
    <w:p w:rsidR="00BC1C36" w:rsidRPr="0084247C" w:rsidRDefault="00BC1C36" w:rsidP="00BC1C36"/>
    <w:p w:rsidR="00BC1C36" w:rsidRPr="0084247C" w:rsidRDefault="00BC1C36" w:rsidP="00BC1C36"/>
    <w:p w:rsidR="00BC1C36" w:rsidRPr="0084247C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BC1C36">
        <w:rPr>
          <w:b/>
          <w:sz w:val="28"/>
          <w:lang w:val="nn-NO"/>
        </w:rPr>
        <w:t>EKSAMEN</w:t>
      </w: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BC1C36" w:rsidRPr="00BC1C36" w:rsidRDefault="00947B7C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4009 /4009N Geologi og Landskap</w:t>
      </w: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BC1C36" w:rsidRPr="00BC1C36" w:rsidRDefault="00947B7C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22</w:t>
      </w:r>
      <w:r w:rsidR="0067545A">
        <w:rPr>
          <w:b/>
          <w:sz w:val="28"/>
          <w:lang w:val="nn-NO"/>
        </w:rPr>
        <w:t>.0</w:t>
      </w:r>
      <w:r>
        <w:rPr>
          <w:b/>
          <w:sz w:val="28"/>
          <w:lang w:val="nn-NO"/>
        </w:rPr>
        <w:t>5</w:t>
      </w:r>
      <w:r w:rsidR="0067545A">
        <w:rPr>
          <w:b/>
          <w:sz w:val="28"/>
          <w:lang w:val="nn-NO"/>
        </w:rPr>
        <w:t>.2015</w:t>
      </w: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BC1C36" w:rsidRPr="00BC1C36" w:rsidRDefault="00BC1C36" w:rsidP="00BC1C36">
      <w:pPr>
        <w:jc w:val="center"/>
        <w:rPr>
          <w:sz w:val="28"/>
          <w:lang w:val="nn-NO"/>
        </w:rPr>
      </w:pPr>
    </w:p>
    <w:p w:rsidR="00BC1C36" w:rsidRPr="00BC1C36" w:rsidRDefault="00BC1C36" w:rsidP="00BC1C36">
      <w:pPr>
        <w:jc w:val="center"/>
        <w:rPr>
          <w:sz w:val="28"/>
          <w:lang w:val="nn-NO"/>
        </w:rPr>
      </w:pP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lang w:val="nn-NO"/>
        </w:rPr>
      </w:pPr>
      <w:r w:rsidRPr="00BC1C36">
        <w:rPr>
          <w:sz w:val="28"/>
          <w:lang w:val="nn-NO"/>
        </w:rPr>
        <w:t>Tid:</w:t>
      </w:r>
      <w:r w:rsidRPr="00BC1C36">
        <w:rPr>
          <w:sz w:val="28"/>
          <w:lang w:val="nn-NO"/>
        </w:rPr>
        <w:tab/>
      </w:r>
      <w:r w:rsidRPr="00BC1C36">
        <w:rPr>
          <w:sz w:val="28"/>
          <w:lang w:val="nn-NO"/>
        </w:rPr>
        <w:tab/>
      </w:r>
      <w:r w:rsidRPr="00BC1C36">
        <w:rPr>
          <w:sz w:val="28"/>
          <w:lang w:val="nn-NO"/>
        </w:rPr>
        <w:tab/>
      </w:r>
      <w:r w:rsidRPr="00947B7C">
        <w:rPr>
          <w:sz w:val="28"/>
          <w:lang w:val="nn-NO"/>
        </w:rPr>
        <w:t>9-13</w:t>
      </w: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BC1C36">
        <w:rPr>
          <w:sz w:val="28"/>
          <w:lang w:val="nn-NO"/>
        </w:rPr>
        <w:tab/>
      </w:r>
      <w:r w:rsidRPr="00BC1C36">
        <w:rPr>
          <w:sz w:val="28"/>
          <w:lang w:val="nn-NO"/>
        </w:rPr>
        <w:tab/>
      </w:r>
      <w:r w:rsidRPr="00BC1C36">
        <w:rPr>
          <w:sz w:val="28"/>
          <w:lang w:val="nn-NO"/>
        </w:rPr>
        <w:tab/>
      </w:r>
    </w:p>
    <w:p w:rsidR="00BC1C36" w:rsidRPr="00947B7C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BC1C36">
        <w:rPr>
          <w:sz w:val="28"/>
          <w:lang w:val="nn-NO"/>
        </w:rPr>
        <w:t xml:space="preserve">Målform: </w:t>
      </w:r>
      <w:r w:rsidRPr="00BC1C36">
        <w:rPr>
          <w:sz w:val="28"/>
          <w:lang w:val="nn-NO"/>
        </w:rPr>
        <w:tab/>
      </w:r>
      <w:r w:rsidRPr="00BC1C36">
        <w:rPr>
          <w:sz w:val="28"/>
          <w:lang w:val="nn-NO"/>
        </w:rPr>
        <w:tab/>
      </w:r>
      <w:r w:rsidRPr="00947B7C">
        <w:rPr>
          <w:sz w:val="28"/>
          <w:lang w:val="nn-NO"/>
        </w:rPr>
        <w:t>Bokmål/Nynorsk</w:t>
      </w:r>
    </w:p>
    <w:p w:rsidR="00BC1C36" w:rsidRP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BC1C36">
        <w:rPr>
          <w:sz w:val="28"/>
          <w:lang w:val="nn-NO"/>
        </w:rPr>
        <w:t xml:space="preserve"> </w:t>
      </w:r>
    </w:p>
    <w:p w:rsidR="00BC1C36" w:rsidRPr="0084247C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84247C">
        <w:rPr>
          <w:sz w:val="28"/>
        </w:rPr>
        <w:t xml:space="preserve">Sidetal: </w:t>
      </w:r>
      <w:r>
        <w:rPr>
          <w:sz w:val="28"/>
        </w:rPr>
        <w:tab/>
      </w:r>
      <w:r>
        <w:rPr>
          <w:sz w:val="28"/>
        </w:rPr>
        <w:tab/>
      </w:r>
      <w:r w:rsidR="00947B7C" w:rsidRPr="00947B7C">
        <w:rPr>
          <w:sz w:val="28"/>
        </w:rPr>
        <w:t>3</w:t>
      </w:r>
      <w:r w:rsidRPr="00947B7C">
        <w:rPr>
          <w:sz w:val="28"/>
        </w:rPr>
        <w:t xml:space="preserve"> (inkludert denne forsiden)</w:t>
      </w:r>
      <w:r w:rsidRPr="008D5E16">
        <w:rPr>
          <w:i/>
          <w:sz w:val="28"/>
        </w:rPr>
        <w:tab/>
      </w:r>
      <w:r w:rsidRPr="00F72A83">
        <w:rPr>
          <w:sz w:val="28"/>
        </w:rPr>
        <w:tab/>
      </w:r>
      <w:r w:rsidRPr="0084247C">
        <w:rPr>
          <w:sz w:val="28"/>
        </w:rPr>
        <w:tab/>
      </w:r>
      <w:r w:rsidRPr="0084247C">
        <w:rPr>
          <w:sz w:val="28"/>
        </w:rPr>
        <w:tab/>
      </w:r>
    </w:p>
    <w:p w:rsidR="00BC1C36" w:rsidRPr="0084247C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BC1C3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84247C">
        <w:rPr>
          <w:sz w:val="28"/>
        </w:rPr>
        <w:t xml:space="preserve">Hjelpemiddel: </w:t>
      </w:r>
      <w:r w:rsidRPr="0084247C">
        <w:rPr>
          <w:sz w:val="28"/>
        </w:rPr>
        <w:tab/>
      </w:r>
      <w:r w:rsidR="00947B7C">
        <w:rPr>
          <w:sz w:val="28"/>
        </w:rPr>
        <w:t>Ingen</w:t>
      </w:r>
    </w:p>
    <w:p w:rsidR="00947B7C" w:rsidRPr="0084247C" w:rsidRDefault="00947B7C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BC1C36" w:rsidRPr="0055248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552486">
        <w:rPr>
          <w:sz w:val="28"/>
        </w:rPr>
        <w:t>Merknader:</w:t>
      </w:r>
      <w:r w:rsidRPr="00552486">
        <w:rPr>
          <w:sz w:val="28"/>
        </w:rPr>
        <w:tab/>
      </w:r>
      <w:r w:rsidRPr="00552486">
        <w:rPr>
          <w:sz w:val="28"/>
        </w:rPr>
        <w:tab/>
      </w:r>
      <w:r w:rsidR="00C754E3">
        <w:rPr>
          <w:sz w:val="28"/>
        </w:rPr>
        <w:t>Alle oppgaver</w:t>
      </w:r>
      <w:r w:rsidRPr="00552486">
        <w:rPr>
          <w:sz w:val="28"/>
        </w:rPr>
        <w:t xml:space="preserve"> </w:t>
      </w:r>
      <w:r w:rsidR="00AE07BC">
        <w:rPr>
          <w:sz w:val="28"/>
        </w:rPr>
        <w:t>(1, 2, 3, og 4) teller likt.</w:t>
      </w:r>
      <w:r w:rsidRPr="00552486">
        <w:rPr>
          <w:sz w:val="28"/>
        </w:rPr>
        <w:t xml:space="preserve">                         </w:t>
      </w:r>
    </w:p>
    <w:p w:rsidR="00BC1C36" w:rsidRPr="00552486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BC1C36" w:rsidRPr="0084247C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84247C">
        <w:rPr>
          <w:sz w:val="28"/>
        </w:rPr>
        <w:t xml:space="preserve">Vedlegg:                </w:t>
      </w:r>
      <w:r w:rsidR="00947B7C">
        <w:rPr>
          <w:sz w:val="28"/>
        </w:rPr>
        <w:t>Ingen</w:t>
      </w:r>
      <w:r w:rsidRPr="0084247C">
        <w:rPr>
          <w:sz w:val="28"/>
        </w:rPr>
        <w:t xml:space="preserve"> </w:t>
      </w:r>
    </w:p>
    <w:p w:rsidR="00BC1C36" w:rsidRPr="0084247C" w:rsidRDefault="00BC1C36" w:rsidP="00BC1C3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BC1C36" w:rsidRPr="0084247C" w:rsidRDefault="00BC1C36" w:rsidP="00BC1C36">
      <w:pPr>
        <w:widowControl w:val="0"/>
      </w:pPr>
    </w:p>
    <w:p w:rsidR="00BC1C36" w:rsidRDefault="00BC1C36" w:rsidP="00BC1C36">
      <w:pPr>
        <w:widowControl w:val="0"/>
        <w:ind w:left="-567" w:right="311" w:hanging="142"/>
      </w:pPr>
      <w:r w:rsidRPr="0084247C">
        <w:t xml:space="preserve">  </w:t>
      </w:r>
      <w:r>
        <w:tab/>
      </w:r>
      <w:r>
        <w:tab/>
      </w:r>
    </w:p>
    <w:p w:rsidR="00BC1C36" w:rsidRDefault="00BC1C36" w:rsidP="00BC1C36">
      <w:pPr>
        <w:widowControl w:val="0"/>
        <w:ind w:left="-567" w:right="311" w:hanging="142"/>
      </w:pPr>
    </w:p>
    <w:p w:rsidR="00BC1C36" w:rsidRPr="0084247C" w:rsidRDefault="00C754E3" w:rsidP="00BC1C36">
      <w:pPr>
        <w:widowControl w:val="0"/>
      </w:pPr>
      <w:r>
        <w:rPr>
          <w:lang w:val="nn-NO"/>
        </w:rPr>
        <w:t>Sensuren finner du på StudentWeb.</w:t>
      </w:r>
    </w:p>
    <w:p w:rsidR="00BC1C36" w:rsidRPr="0084247C" w:rsidRDefault="00BC1C36" w:rsidP="00BC1C36">
      <w:pPr>
        <w:widowControl w:val="0"/>
      </w:pPr>
    </w:p>
    <w:p w:rsidR="00BC1C36" w:rsidRPr="0084247C" w:rsidRDefault="00BC1C36" w:rsidP="00BC1C36">
      <w:pPr>
        <w:widowControl w:val="0"/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BC1C36" w:rsidRPr="0084247C" w:rsidTr="0034112E">
        <w:tc>
          <w:tcPr>
            <w:tcW w:w="709" w:type="dxa"/>
          </w:tcPr>
          <w:p w:rsidR="00BC1C36" w:rsidRPr="0084247C" w:rsidRDefault="00BC1C36" w:rsidP="0034112E">
            <w:pPr>
              <w:pStyle w:val="Bunntekst"/>
              <w:ind w:left="-57"/>
            </w:pPr>
          </w:p>
        </w:tc>
        <w:tc>
          <w:tcPr>
            <w:tcW w:w="3118" w:type="dxa"/>
          </w:tcPr>
          <w:p w:rsidR="00BC1C36" w:rsidRPr="0084247C" w:rsidRDefault="00BC1C36" w:rsidP="0034112E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</w:rPr>
            </w:pPr>
          </w:p>
        </w:tc>
      </w:tr>
    </w:tbl>
    <w:p w:rsidR="00BC1C36" w:rsidRDefault="00BC1C36" w:rsidP="00BC1C36"/>
    <w:p w:rsidR="00173646" w:rsidRPr="004B7FF0" w:rsidRDefault="00173646" w:rsidP="00173646">
      <w:r w:rsidRPr="004B7FF0">
        <w:rPr>
          <w:b/>
        </w:rPr>
        <w:t>BOKMÅL</w:t>
      </w:r>
      <w:r>
        <w:rPr>
          <w:b/>
        </w:rPr>
        <w:t xml:space="preserve"> </w:t>
      </w:r>
    </w:p>
    <w:p w:rsidR="00173646" w:rsidRPr="00FC0ABF" w:rsidRDefault="00173646" w:rsidP="00173646">
      <w:pPr>
        <w:rPr>
          <w:b/>
        </w:rPr>
      </w:pPr>
      <w:r w:rsidRPr="00FC0ABF">
        <w:rPr>
          <w:b/>
        </w:rPr>
        <w:t>Oppgave 1</w:t>
      </w:r>
    </w:p>
    <w:p w:rsidR="00173646" w:rsidRPr="00FC0ABF" w:rsidRDefault="00173646" w:rsidP="00173646">
      <w:pPr>
        <w:rPr>
          <w:b/>
        </w:rPr>
      </w:pPr>
    </w:p>
    <w:p w:rsidR="00947B7C" w:rsidRDefault="00173646" w:rsidP="00947B7C">
      <w:pPr>
        <w:pStyle w:val="Listeavsnitt"/>
        <w:numPr>
          <w:ilvl w:val="0"/>
          <w:numId w:val="38"/>
        </w:numPr>
      </w:pPr>
      <w:r w:rsidRPr="00946BEF">
        <w:t xml:space="preserve">Beskriv de ulike typene av platetektoniske grenser. Hvilken type plategrense er den Midt-Atlantiske rygg eksempel på? </w:t>
      </w:r>
    </w:p>
    <w:p w:rsidR="00173646" w:rsidRDefault="00947B7C" w:rsidP="00947B7C">
      <w:pPr>
        <w:pStyle w:val="Listeavsnitt"/>
        <w:numPr>
          <w:ilvl w:val="0"/>
          <w:numId w:val="38"/>
        </w:numPr>
      </w:pPr>
      <w:r w:rsidRPr="0082103B">
        <w:t xml:space="preserve">Jordskjelvet i </w:t>
      </w:r>
      <w:r>
        <w:t>Nepal</w:t>
      </w:r>
      <w:r w:rsidRPr="0082103B">
        <w:t xml:space="preserve"> </w:t>
      </w:r>
      <w:r>
        <w:t>25</w:t>
      </w:r>
      <w:r w:rsidRPr="0082103B">
        <w:t xml:space="preserve">. </w:t>
      </w:r>
      <w:r>
        <w:t>april</w:t>
      </w:r>
      <w:r w:rsidRPr="0082103B">
        <w:t xml:space="preserve"> i år resulterte i voldsomme ødeleggelser. Episenteret til skjelvet lå </w:t>
      </w:r>
      <w:r>
        <w:t xml:space="preserve">ca 29 km øst-sørøst for Lamjung i Nepal. </w:t>
      </w:r>
      <w:r w:rsidRPr="0082103B">
        <w:t>Forklar forskjellen på episenter og hyposenter.</w:t>
      </w:r>
      <w:r>
        <w:t xml:space="preserve"> Beskriv kort de ulike seismiske bølgene som dannes ved et jordskjelv.</w:t>
      </w:r>
    </w:p>
    <w:p w:rsidR="00173646" w:rsidRDefault="00173646" w:rsidP="00173646">
      <w:pPr>
        <w:numPr>
          <w:ilvl w:val="0"/>
          <w:numId w:val="38"/>
        </w:numPr>
      </w:pPr>
      <w:r>
        <w:t>Hva menes med «hot spot»-vulkanisme?</w:t>
      </w:r>
    </w:p>
    <w:p w:rsidR="00173646" w:rsidRPr="00283BF2" w:rsidRDefault="00173646" w:rsidP="00173646">
      <w:pPr>
        <w:numPr>
          <w:ilvl w:val="0"/>
          <w:numId w:val="38"/>
        </w:numPr>
      </w:pPr>
      <w:r w:rsidRPr="00283BF2">
        <w:t xml:space="preserve">Tidfest </w:t>
      </w:r>
      <w:r>
        <w:t xml:space="preserve">den vulkanske aktiviteten som fant sted i forbindelse med dannelsen av </w:t>
      </w:r>
      <w:r w:rsidRPr="00283BF2">
        <w:t xml:space="preserve">Oslofeltet. </w:t>
      </w:r>
      <w:r>
        <w:t>Nevn eksempel på to dagbergarter og tilhørende gang- og dypbergarter fra Oslofeltet.</w:t>
      </w:r>
      <w:r w:rsidR="00DB308B">
        <w:t xml:space="preserve"> </w:t>
      </w:r>
      <w:r w:rsidR="00015538">
        <w:t xml:space="preserve"> </w:t>
      </w:r>
    </w:p>
    <w:p w:rsidR="00173646" w:rsidRPr="007D50DA" w:rsidRDefault="00173646" w:rsidP="00173646">
      <w:pPr>
        <w:tabs>
          <w:tab w:val="left" w:pos="720"/>
        </w:tabs>
        <w:ind w:left="360"/>
      </w:pPr>
      <w:r w:rsidRPr="007D50DA">
        <w:tab/>
      </w:r>
    </w:p>
    <w:p w:rsidR="00173646" w:rsidRPr="008C3131" w:rsidRDefault="00173646" w:rsidP="00173646">
      <w:pPr>
        <w:rPr>
          <w:b/>
        </w:rPr>
      </w:pPr>
      <w:r w:rsidRPr="007D50DA">
        <w:rPr>
          <w:b/>
        </w:rPr>
        <w:t>Oppga</w:t>
      </w:r>
      <w:r w:rsidRPr="008C3131">
        <w:rPr>
          <w:b/>
        </w:rPr>
        <w:t>ve 2</w:t>
      </w:r>
    </w:p>
    <w:p w:rsidR="00173646" w:rsidRPr="008C3131" w:rsidRDefault="00173646" w:rsidP="00173646">
      <w:pPr>
        <w:rPr>
          <w:b/>
        </w:rPr>
      </w:pPr>
    </w:p>
    <w:p w:rsidR="001F49C6" w:rsidRDefault="001F49C6" w:rsidP="00ED7FF4">
      <w:pPr>
        <w:pStyle w:val="Listeavsnitt"/>
        <w:numPr>
          <w:ilvl w:val="0"/>
          <w:numId w:val="39"/>
        </w:numPr>
      </w:pPr>
      <w:r w:rsidRPr="001F49C6">
        <w:t xml:space="preserve">Definer begrepet grunnfjell. Hvor i Norge finner vi det eldste grunnfjellet, og hvor gammelt er det? </w:t>
      </w:r>
      <w:r w:rsidR="006B400D">
        <w:t>Hvor gammel er gneisen vi så på Rognstranda</w:t>
      </w:r>
      <w:r w:rsidR="00860EDA">
        <w:t xml:space="preserve"> under feltkurset</w:t>
      </w:r>
      <w:r w:rsidR="006B400D">
        <w:t>?</w:t>
      </w:r>
      <w:r>
        <w:t xml:space="preserve"> </w:t>
      </w:r>
    </w:p>
    <w:p w:rsidR="006B400D" w:rsidRPr="006B400D" w:rsidRDefault="006B400D" w:rsidP="001F49C6">
      <w:pPr>
        <w:pStyle w:val="Listeavsnitt"/>
        <w:numPr>
          <w:ilvl w:val="0"/>
          <w:numId w:val="39"/>
        </w:numPr>
      </w:pPr>
      <w:r>
        <w:t xml:space="preserve">Tidfest og beskriv dannelsen av kalksteinene vi </w:t>
      </w:r>
      <w:r w:rsidR="00314436">
        <w:t>så på Rognstranda</w:t>
      </w:r>
      <w:r>
        <w:t xml:space="preserve">. </w:t>
      </w:r>
      <w:r w:rsidR="00314436">
        <w:t>Tidfe</w:t>
      </w:r>
      <w:r w:rsidR="00860EDA">
        <w:t xml:space="preserve">st dannelsen av Fensfeltet. </w:t>
      </w:r>
      <w:r w:rsidRPr="006B400D">
        <w:t xml:space="preserve">Hva er hovedforskjellen mellom kalksteinene vi så på Rognstranda, og de vi så i Fensfeltet? </w:t>
      </w:r>
      <w:r w:rsidR="000938B0">
        <w:t>Gi eksempel på en kalkstein fra fensfeltet</w:t>
      </w:r>
      <w:r w:rsidR="000938B0" w:rsidRPr="00DF42AD">
        <w:t xml:space="preserve">. </w:t>
      </w:r>
    </w:p>
    <w:p w:rsidR="00FC087B" w:rsidRDefault="007258CD" w:rsidP="00043F7C">
      <w:pPr>
        <w:numPr>
          <w:ilvl w:val="0"/>
          <w:numId w:val="39"/>
        </w:numPr>
      </w:pPr>
      <w:r>
        <w:t xml:space="preserve">Hvilke </w:t>
      </w:r>
      <w:r w:rsidR="00C4262A">
        <w:t>hovedgruppe av mineraler tilhøre</w:t>
      </w:r>
      <w:r w:rsidR="00222D46">
        <w:t>r feltspat, biotitt og kvarts</w:t>
      </w:r>
      <w:r w:rsidR="00C4262A">
        <w:t>? Forklar for</w:t>
      </w:r>
      <w:r w:rsidR="00DF6E75">
        <w:t>sk</w:t>
      </w:r>
      <w:r w:rsidR="00C4262A">
        <w:t xml:space="preserve">jellen på felsiske og mafiske </w:t>
      </w:r>
      <w:r w:rsidR="00DF6E75">
        <w:t>bergarter</w:t>
      </w:r>
      <w:r w:rsidR="00FC087B">
        <w:t>,</w:t>
      </w:r>
      <w:r w:rsidR="00DF6E75">
        <w:t xml:space="preserve"> og gi</w:t>
      </w:r>
      <w:r w:rsidR="00C4262A">
        <w:t xml:space="preserve"> </w:t>
      </w:r>
      <w:r w:rsidR="00DF6E75">
        <w:t>eksemp</w:t>
      </w:r>
      <w:r w:rsidR="00B26480">
        <w:t>el på en dag- og en dypbergart fra hver av disse to gruppene</w:t>
      </w:r>
      <w:r w:rsidR="00DF6E75">
        <w:t xml:space="preserve">. </w:t>
      </w:r>
      <w:r w:rsidR="00FC087B">
        <w:t>Forklar hva som menes med kontaktmetamorfose</w:t>
      </w:r>
      <w:r w:rsidR="00C548AC">
        <w:t>,</w:t>
      </w:r>
      <w:r w:rsidR="00FC087B">
        <w:t xml:space="preserve"> og gi eksempel på en kontaktmetamorf bergart.</w:t>
      </w:r>
      <w:r w:rsidR="00173646">
        <w:t xml:space="preserve"> </w:t>
      </w:r>
    </w:p>
    <w:p w:rsidR="000938B0" w:rsidRDefault="00015538" w:rsidP="00043F7C">
      <w:pPr>
        <w:numPr>
          <w:ilvl w:val="0"/>
          <w:numId w:val="39"/>
        </w:numPr>
      </w:pPr>
      <w:r>
        <w:t xml:space="preserve">Forklar følgende begrep: i) synklinal, </w:t>
      </w:r>
      <w:r w:rsidR="00A6016C">
        <w:t>ii)</w:t>
      </w:r>
      <w:r w:rsidR="005A1257">
        <w:t xml:space="preserve"> revers forkastning, iii) horst, </w:t>
      </w:r>
      <w:r w:rsidR="00A6016C">
        <w:t xml:space="preserve">iv) </w:t>
      </w:r>
      <w:r w:rsidR="00451977">
        <w:t>skjærsone</w:t>
      </w:r>
    </w:p>
    <w:p w:rsidR="00173646" w:rsidRPr="006F0178" w:rsidRDefault="00173646" w:rsidP="00173646">
      <w:pPr>
        <w:rPr>
          <w:b/>
        </w:rPr>
      </w:pPr>
    </w:p>
    <w:p w:rsidR="00173646" w:rsidRPr="00FC0ABF" w:rsidRDefault="00173646" w:rsidP="00173646">
      <w:pPr>
        <w:rPr>
          <w:b/>
        </w:rPr>
      </w:pPr>
      <w:r w:rsidRPr="00FC0ABF">
        <w:rPr>
          <w:b/>
        </w:rPr>
        <w:t>Oppgave 3</w:t>
      </w:r>
    </w:p>
    <w:p w:rsidR="00173646" w:rsidRPr="00FC0ABF" w:rsidRDefault="00173646" w:rsidP="00173646">
      <w:pPr>
        <w:rPr>
          <w:b/>
        </w:rPr>
      </w:pPr>
    </w:p>
    <w:p w:rsidR="00173646" w:rsidRPr="0083425A" w:rsidRDefault="00173646" w:rsidP="00173646">
      <w:pPr>
        <w:numPr>
          <w:ilvl w:val="0"/>
          <w:numId w:val="1"/>
        </w:numPr>
      </w:pPr>
      <w:r w:rsidRPr="0056302E">
        <w:t>Når startet perioden kvartær</w:t>
      </w:r>
      <w:r>
        <w:t>,</w:t>
      </w:r>
      <w:r w:rsidRPr="0056302E">
        <w:t xml:space="preserve"> og hva kjennetegner denne perioden? </w:t>
      </w:r>
      <w:r w:rsidRPr="0083425A">
        <w:t>Tidfest og navngi siste istid</w:t>
      </w:r>
      <w:r w:rsidR="005A1257">
        <w:t xml:space="preserve">. Når </w:t>
      </w:r>
      <w:r w:rsidR="00A76E3D">
        <w:t xml:space="preserve">hadde </w:t>
      </w:r>
      <w:r w:rsidR="005A1257">
        <w:t xml:space="preserve">isen </w:t>
      </w:r>
      <w:r w:rsidR="00A76E3D">
        <w:t>sitt maksimum i denne siste istiden.</w:t>
      </w:r>
      <w:r w:rsidRPr="0083425A">
        <w:t xml:space="preserve"> </w:t>
      </w:r>
    </w:p>
    <w:p w:rsidR="00FA13EE" w:rsidRDefault="00A76E3D" w:rsidP="001A2FD7">
      <w:pPr>
        <w:numPr>
          <w:ilvl w:val="0"/>
          <w:numId w:val="1"/>
        </w:numPr>
      </w:pPr>
      <w:r>
        <w:t xml:space="preserve">Beskriv </w:t>
      </w:r>
      <w:r w:rsidR="00C548AC">
        <w:t>is</w:t>
      </w:r>
      <w:r w:rsidR="00FA13EE">
        <w:t>nedsmelting</w:t>
      </w:r>
      <w:r w:rsidR="00C548AC">
        <w:t>en</w:t>
      </w:r>
      <w:r>
        <w:t xml:space="preserve"> fra siste istids maksimum og fram til isen var helt </w:t>
      </w:r>
      <w:r w:rsidR="00FA13EE">
        <w:t>borte</w:t>
      </w:r>
      <w:r w:rsidR="00451977">
        <w:t xml:space="preserve"> i Telemark</w:t>
      </w:r>
      <w:r w:rsidR="007F41F3">
        <w:t xml:space="preserve">. </w:t>
      </w:r>
      <w:r w:rsidR="00FA13EE">
        <w:t xml:space="preserve">Inkluder en beskrivelse av minst 3 viktige israndtrinn.  </w:t>
      </w:r>
    </w:p>
    <w:p w:rsidR="00173646" w:rsidRPr="00041A7F" w:rsidRDefault="00173646" w:rsidP="001A2FD7">
      <w:pPr>
        <w:numPr>
          <w:ilvl w:val="0"/>
          <w:numId w:val="1"/>
        </w:numPr>
      </w:pPr>
      <w:r>
        <w:t>Lag en skisse av et breelvdelta (tverrsnitt) og forklar dannelse og oppbygging. Hva menes med distal og proksimal side av en deltaavsetning?</w:t>
      </w:r>
      <w:r w:rsidR="007F41F3">
        <w:t xml:space="preserve"> Hva er en randås?</w:t>
      </w:r>
    </w:p>
    <w:p w:rsidR="00173646" w:rsidRPr="00F60158" w:rsidRDefault="00173646" w:rsidP="00173646">
      <w:pPr>
        <w:numPr>
          <w:ilvl w:val="0"/>
          <w:numId w:val="1"/>
        </w:numPr>
      </w:pPr>
      <w:r w:rsidRPr="00F60158">
        <w:t xml:space="preserve">Forklar følgende begreper: i) </w:t>
      </w:r>
      <w:r>
        <w:t>e</w:t>
      </w:r>
      <w:r w:rsidRPr="00F60158">
        <w:t xml:space="preserve">sker, ii) </w:t>
      </w:r>
      <w:r>
        <w:t>dødisgrop</w:t>
      </w:r>
      <w:r w:rsidRPr="00F60158">
        <w:t xml:space="preserve">, iii) </w:t>
      </w:r>
      <w:r w:rsidR="007F41F3">
        <w:t>rundsva/hvalskrottfjell</w:t>
      </w:r>
      <w:r>
        <w:t>,</w:t>
      </w:r>
      <w:r w:rsidRPr="00F60158">
        <w:t xml:space="preserve"> iv) </w:t>
      </w:r>
      <w:r w:rsidR="007F41F3">
        <w:t>sandur</w:t>
      </w:r>
    </w:p>
    <w:p w:rsidR="00173646" w:rsidRPr="00DF42AD" w:rsidRDefault="00173646" w:rsidP="00173646">
      <w:pPr>
        <w:rPr>
          <w:b/>
        </w:rPr>
      </w:pPr>
    </w:p>
    <w:p w:rsidR="00173646" w:rsidRPr="00FC0ABF" w:rsidRDefault="00173646" w:rsidP="00173646">
      <w:pPr>
        <w:rPr>
          <w:b/>
        </w:rPr>
      </w:pPr>
      <w:r w:rsidRPr="00FC0ABF">
        <w:rPr>
          <w:b/>
        </w:rPr>
        <w:t>Oppgave 4</w:t>
      </w:r>
    </w:p>
    <w:p w:rsidR="00173646" w:rsidRPr="00FC0ABF" w:rsidRDefault="00173646" w:rsidP="00173646"/>
    <w:p w:rsidR="007F41F3" w:rsidRDefault="007F41F3" w:rsidP="007F41F3">
      <w:pPr>
        <w:numPr>
          <w:ilvl w:val="0"/>
          <w:numId w:val="40"/>
        </w:numPr>
      </w:pPr>
      <w:r>
        <w:t xml:space="preserve">Hvorfor og hvordan varierer marin grense (MG) i Norge? Ca. hvor høyt ligger MG i Bø? Hva </w:t>
      </w:r>
      <w:r w:rsidR="004F4394">
        <w:t xml:space="preserve">viser strandforskyvningskurver, og hva </w:t>
      </w:r>
      <w:r>
        <w:t xml:space="preserve">menes med </w:t>
      </w:r>
      <w:r w:rsidR="00981206">
        <w:t xml:space="preserve">transgresjon? </w:t>
      </w:r>
    </w:p>
    <w:p w:rsidR="00173646" w:rsidRPr="00322682" w:rsidRDefault="00981206" w:rsidP="00C84F8F">
      <w:pPr>
        <w:numPr>
          <w:ilvl w:val="0"/>
          <w:numId w:val="40"/>
        </w:numPr>
      </w:pPr>
      <w:r>
        <w:t>Kvikkleire ble brått aktuelt i</w:t>
      </w:r>
      <w:r w:rsidR="001D18DB">
        <w:t xml:space="preserve"> nyhetsbildet i februar i år, da Skjeggestadbrua på E18 i Vestfold delvis raste sammen.</w:t>
      </w:r>
      <w:r>
        <w:t xml:space="preserve"> </w:t>
      </w:r>
      <w:r w:rsidR="001D18DB">
        <w:t xml:space="preserve">Hva er kvikkleire? </w:t>
      </w:r>
      <w:r w:rsidR="004F4394">
        <w:t>Hvor og h</w:t>
      </w:r>
      <w:r w:rsidR="005A1257">
        <w:t>vordan kan kvikkleire</w:t>
      </w:r>
      <w:r w:rsidR="001D18DB">
        <w:t>s</w:t>
      </w:r>
      <w:r w:rsidR="005A1257">
        <w:t>k</w:t>
      </w:r>
      <w:r w:rsidR="001D18DB">
        <w:t xml:space="preserve">red dannes? </w:t>
      </w:r>
      <w:r w:rsidR="003733CF">
        <w:t>Hvordan kan vi redusere faren for slike skred?</w:t>
      </w:r>
    </w:p>
    <w:p w:rsidR="00173646" w:rsidRDefault="00173646" w:rsidP="00173646">
      <w:pPr>
        <w:numPr>
          <w:ilvl w:val="0"/>
          <w:numId w:val="40"/>
        </w:numPr>
      </w:pPr>
      <w:r>
        <w:t xml:space="preserve">Forklar følgende begrep: i) elvenesbanke, ii) </w:t>
      </w:r>
      <w:r w:rsidR="003733CF">
        <w:t>elvebarde/elvevoll</w:t>
      </w:r>
      <w:r>
        <w:t xml:space="preserve"> iii) forgrenet elveløp, iv) kroksjø</w:t>
      </w:r>
    </w:p>
    <w:p w:rsidR="001F23CC" w:rsidRPr="00742DC2" w:rsidRDefault="00451977" w:rsidP="004323A5">
      <w:pPr>
        <w:numPr>
          <w:ilvl w:val="0"/>
          <w:numId w:val="40"/>
        </w:numPr>
        <w:rPr>
          <w:b/>
        </w:rPr>
      </w:pPr>
      <w:r>
        <w:t xml:space="preserve">Petroleumsgeologi: </w:t>
      </w:r>
      <w:r w:rsidR="00947B7C">
        <w:t>Definer begrepene og gi eksempler på følgende: i) kilde</w:t>
      </w:r>
      <w:r w:rsidR="00FE751F">
        <w:t xml:space="preserve">bergart, ii) reservoarbergart, </w:t>
      </w:r>
      <w:r w:rsidR="00947B7C">
        <w:t>iii) takbergart.</w:t>
      </w:r>
      <w:r w:rsidR="00173646" w:rsidRPr="00B73000">
        <w:br w:type="page"/>
      </w:r>
    </w:p>
    <w:p w:rsidR="001F23CC" w:rsidRDefault="001F23CC" w:rsidP="008A6C3E">
      <w:pPr>
        <w:rPr>
          <w:b/>
        </w:rPr>
      </w:pPr>
    </w:p>
    <w:p w:rsidR="00642292" w:rsidRDefault="00642292" w:rsidP="008A6C3E">
      <w:pPr>
        <w:rPr>
          <w:b/>
        </w:rPr>
      </w:pPr>
      <w:r>
        <w:rPr>
          <w:b/>
        </w:rPr>
        <w:t>NYNORSK</w:t>
      </w:r>
    </w:p>
    <w:p w:rsidR="00742DC2" w:rsidRPr="00FC0ABF" w:rsidRDefault="003613C8" w:rsidP="00742DC2">
      <w:pPr>
        <w:rPr>
          <w:b/>
        </w:rPr>
      </w:pPr>
      <w:r>
        <w:rPr>
          <w:b/>
        </w:rPr>
        <w:t>Oppgå</w:t>
      </w:r>
      <w:r w:rsidR="00742DC2" w:rsidRPr="00FC0ABF">
        <w:rPr>
          <w:b/>
        </w:rPr>
        <w:t>ve 1</w:t>
      </w:r>
    </w:p>
    <w:p w:rsidR="00742DC2" w:rsidRPr="007B3442" w:rsidRDefault="00742DC2" w:rsidP="00742DC2">
      <w:pPr>
        <w:rPr>
          <w:b/>
          <w:lang w:val="nn-NO"/>
        </w:rPr>
      </w:pPr>
    </w:p>
    <w:p w:rsidR="00742DC2" w:rsidRPr="007B3442" w:rsidRDefault="002A7A4C" w:rsidP="003613C8">
      <w:pPr>
        <w:pStyle w:val="Listeavsnitt"/>
        <w:numPr>
          <w:ilvl w:val="0"/>
          <w:numId w:val="41"/>
        </w:numPr>
        <w:rPr>
          <w:lang w:val="nn-NO"/>
        </w:rPr>
      </w:pPr>
      <w:r>
        <w:rPr>
          <w:lang w:val="nn-NO"/>
        </w:rPr>
        <w:t>Grei ut om</w:t>
      </w:r>
      <w:r w:rsidR="00742DC2" w:rsidRPr="007B3442">
        <w:rPr>
          <w:lang w:val="nn-NO"/>
        </w:rPr>
        <w:t xml:space="preserve"> dei ulike typane av platetektoniske grenser. Kva for type plategrense er den Midt-Atlantiske rygg </w:t>
      </w:r>
      <w:r w:rsidR="00FE4913">
        <w:rPr>
          <w:lang w:val="nn-NO"/>
        </w:rPr>
        <w:t xml:space="preserve">eit </w:t>
      </w:r>
      <w:r w:rsidR="00742DC2" w:rsidRPr="007B3442">
        <w:rPr>
          <w:lang w:val="nn-NO"/>
        </w:rPr>
        <w:t xml:space="preserve">døme på? </w:t>
      </w:r>
    </w:p>
    <w:p w:rsidR="00742DC2" w:rsidRPr="007B3442" w:rsidRDefault="00742DC2" w:rsidP="003613C8">
      <w:pPr>
        <w:pStyle w:val="Listeavsnitt"/>
        <w:numPr>
          <w:ilvl w:val="0"/>
          <w:numId w:val="41"/>
        </w:numPr>
        <w:rPr>
          <w:lang w:val="nn-NO"/>
        </w:rPr>
      </w:pPr>
      <w:r w:rsidRPr="007B3442">
        <w:rPr>
          <w:lang w:val="nn-NO"/>
        </w:rPr>
        <w:t xml:space="preserve">Jordskjelvet i Nepal 25. april i år førte til </w:t>
      </w:r>
      <w:r w:rsidR="007B3442">
        <w:rPr>
          <w:lang w:val="nn-NO"/>
        </w:rPr>
        <w:t>veldige</w:t>
      </w:r>
      <w:r w:rsidRPr="007B3442">
        <w:rPr>
          <w:lang w:val="nn-NO"/>
        </w:rPr>
        <w:t xml:space="preserve"> </w:t>
      </w:r>
      <w:r w:rsidR="007B3442" w:rsidRPr="007B3442">
        <w:rPr>
          <w:lang w:val="nn-NO"/>
        </w:rPr>
        <w:t>øydeleggingar</w:t>
      </w:r>
      <w:r w:rsidRPr="007B3442">
        <w:rPr>
          <w:lang w:val="nn-NO"/>
        </w:rPr>
        <w:t>. Episenteret til skjelvet lå</w:t>
      </w:r>
      <w:r w:rsidR="007B3442">
        <w:rPr>
          <w:lang w:val="nn-NO"/>
        </w:rPr>
        <w:t>g</w:t>
      </w:r>
      <w:r w:rsidRPr="007B3442">
        <w:rPr>
          <w:lang w:val="nn-NO"/>
        </w:rPr>
        <w:t xml:space="preserve"> </w:t>
      </w:r>
      <w:r w:rsidR="007B3442">
        <w:rPr>
          <w:lang w:val="nn-NO"/>
        </w:rPr>
        <w:t>omlag</w:t>
      </w:r>
      <w:r w:rsidRPr="007B3442">
        <w:rPr>
          <w:lang w:val="nn-NO"/>
        </w:rPr>
        <w:t xml:space="preserve"> 29 km øst-sørøst for Lamjung i Nepal. Forklar forskjellen på episenter og hyposenter. </w:t>
      </w:r>
      <w:r w:rsidR="002A7A4C">
        <w:rPr>
          <w:lang w:val="nn-NO"/>
        </w:rPr>
        <w:t xml:space="preserve">Grei </w:t>
      </w:r>
      <w:r w:rsidRPr="007B3442">
        <w:rPr>
          <w:lang w:val="nn-NO"/>
        </w:rPr>
        <w:t xml:space="preserve">kort </w:t>
      </w:r>
      <w:r w:rsidR="002A7A4C">
        <w:rPr>
          <w:lang w:val="nn-NO"/>
        </w:rPr>
        <w:t xml:space="preserve">ut om </w:t>
      </w:r>
      <w:r w:rsidRPr="007B3442">
        <w:rPr>
          <w:lang w:val="nn-NO"/>
        </w:rPr>
        <w:t>dei ulike seismiske bølgene som dannast ved eit jordskjelv.</w:t>
      </w:r>
    </w:p>
    <w:p w:rsidR="00742DC2" w:rsidRPr="007B3442" w:rsidRDefault="00742DC2" w:rsidP="003613C8">
      <w:pPr>
        <w:numPr>
          <w:ilvl w:val="0"/>
          <w:numId w:val="41"/>
        </w:numPr>
        <w:rPr>
          <w:lang w:val="nn-NO"/>
        </w:rPr>
      </w:pPr>
      <w:r w:rsidRPr="007B3442">
        <w:rPr>
          <w:lang w:val="nn-NO"/>
        </w:rPr>
        <w:t>Kva meinast med «hot spot»-vulkanisme?</w:t>
      </w:r>
    </w:p>
    <w:p w:rsidR="00742DC2" w:rsidRPr="007B3442" w:rsidRDefault="00742DC2" w:rsidP="003613C8">
      <w:pPr>
        <w:numPr>
          <w:ilvl w:val="0"/>
          <w:numId w:val="41"/>
        </w:numPr>
        <w:rPr>
          <w:lang w:val="nn-NO"/>
        </w:rPr>
      </w:pPr>
      <w:r w:rsidRPr="007B3442">
        <w:rPr>
          <w:lang w:val="nn-NO"/>
        </w:rPr>
        <w:t>Tidfest den vulkanske aktiviteten som fann stad i samband med danninga av Oslofeltet. Gje to døme på dagbergartar og tilhøyra</w:t>
      </w:r>
      <w:r w:rsidR="007B3442">
        <w:rPr>
          <w:lang w:val="nn-NO"/>
        </w:rPr>
        <w:t>nde gang- og djup</w:t>
      </w:r>
      <w:r w:rsidRPr="007B3442">
        <w:rPr>
          <w:lang w:val="nn-NO"/>
        </w:rPr>
        <w:t xml:space="preserve">bergartar frå Oslofeltet.  </w:t>
      </w:r>
    </w:p>
    <w:p w:rsidR="00742DC2" w:rsidRPr="007B3442" w:rsidRDefault="00742DC2" w:rsidP="00742DC2">
      <w:pPr>
        <w:tabs>
          <w:tab w:val="left" w:pos="720"/>
        </w:tabs>
        <w:ind w:left="360"/>
        <w:rPr>
          <w:lang w:val="nn-NO"/>
        </w:rPr>
      </w:pPr>
      <w:r w:rsidRPr="007B3442">
        <w:rPr>
          <w:lang w:val="nn-NO"/>
        </w:rPr>
        <w:tab/>
      </w:r>
    </w:p>
    <w:p w:rsidR="00742DC2" w:rsidRPr="007B3442" w:rsidRDefault="003613C8" w:rsidP="00742DC2">
      <w:pPr>
        <w:rPr>
          <w:b/>
          <w:lang w:val="nn-NO"/>
        </w:rPr>
      </w:pPr>
      <w:r w:rsidRPr="007B3442">
        <w:rPr>
          <w:b/>
          <w:lang w:val="nn-NO"/>
        </w:rPr>
        <w:t>Oppgå</w:t>
      </w:r>
      <w:r w:rsidR="00742DC2" w:rsidRPr="007B3442">
        <w:rPr>
          <w:b/>
          <w:lang w:val="nn-NO"/>
        </w:rPr>
        <w:t>ve 2</w:t>
      </w:r>
    </w:p>
    <w:p w:rsidR="00742DC2" w:rsidRPr="007B3442" w:rsidRDefault="00742DC2" w:rsidP="00742DC2">
      <w:pPr>
        <w:rPr>
          <w:b/>
          <w:lang w:val="nn-NO"/>
        </w:rPr>
      </w:pPr>
    </w:p>
    <w:p w:rsidR="00742DC2" w:rsidRPr="007B3442" w:rsidRDefault="00742DC2" w:rsidP="003613C8">
      <w:pPr>
        <w:pStyle w:val="Listeavsnitt"/>
        <w:numPr>
          <w:ilvl w:val="0"/>
          <w:numId w:val="42"/>
        </w:numPr>
        <w:rPr>
          <w:lang w:val="nn-NO"/>
        </w:rPr>
      </w:pPr>
      <w:r w:rsidRPr="007B3442">
        <w:rPr>
          <w:lang w:val="nn-NO"/>
        </w:rPr>
        <w:t xml:space="preserve">Definer </w:t>
      </w:r>
      <w:r w:rsidR="003613C8" w:rsidRPr="007B3442">
        <w:rPr>
          <w:lang w:val="nn-NO"/>
        </w:rPr>
        <w:t>om</w:t>
      </w:r>
      <w:r w:rsidRPr="007B3442">
        <w:rPr>
          <w:lang w:val="nn-NO"/>
        </w:rPr>
        <w:t xml:space="preserve">grepet grunnfjell. </w:t>
      </w:r>
      <w:r w:rsidR="003613C8" w:rsidRPr="007B3442">
        <w:rPr>
          <w:lang w:val="nn-NO"/>
        </w:rPr>
        <w:t>Kor i Nor</w:t>
      </w:r>
      <w:r w:rsidRPr="007B3442">
        <w:rPr>
          <w:lang w:val="nn-NO"/>
        </w:rPr>
        <w:t>e</w:t>
      </w:r>
      <w:r w:rsidR="003613C8" w:rsidRPr="007B3442">
        <w:rPr>
          <w:lang w:val="nn-NO"/>
        </w:rPr>
        <w:t>g finn</w:t>
      </w:r>
      <w:r w:rsidRPr="007B3442">
        <w:rPr>
          <w:lang w:val="nn-NO"/>
        </w:rPr>
        <w:t xml:space="preserve"> vi det eldste grunnfjellet, og </w:t>
      </w:r>
      <w:r w:rsidR="003613C8" w:rsidRPr="007B3442">
        <w:rPr>
          <w:lang w:val="nn-NO"/>
        </w:rPr>
        <w:t>kor gamma</w:t>
      </w:r>
      <w:r w:rsidRPr="007B3442">
        <w:rPr>
          <w:lang w:val="nn-NO"/>
        </w:rPr>
        <w:t xml:space="preserve">lt er det? </w:t>
      </w:r>
      <w:r w:rsidR="003613C8" w:rsidRPr="007B3442">
        <w:rPr>
          <w:lang w:val="nn-NO"/>
        </w:rPr>
        <w:t>Kor gamma</w:t>
      </w:r>
      <w:r w:rsidRPr="007B3442">
        <w:rPr>
          <w:lang w:val="nn-NO"/>
        </w:rPr>
        <w:t>l er gneisen vi så</w:t>
      </w:r>
      <w:r w:rsidR="003613C8" w:rsidRPr="007B3442">
        <w:rPr>
          <w:lang w:val="nn-NO"/>
        </w:rPr>
        <w:t>g</w:t>
      </w:r>
      <w:r w:rsidRPr="007B3442">
        <w:rPr>
          <w:lang w:val="nn-NO"/>
        </w:rPr>
        <w:t xml:space="preserve"> på Rognstranda under feltkurset? </w:t>
      </w:r>
    </w:p>
    <w:p w:rsidR="00742DC2" w:rsidRPr="007B3442" w:rsidRDefault="00742DC2" w:rsidP="003613C8">
      <w:pPr>
        <w:pStyle w:val="Listeavsnitt"/>
        <w:numPr>
          <w:ilvl w:val="0"/>
          <w:numId w:val="42"/>
        </w:numPr>
        <w:rPr>
          <w:lang w:val="nn-NO"/>
        </w:rPr>
      </w:pPr>
      <w:r w:rsidRPr="007B3442">
        <w:rPr>
          <w:lang w:val="nn-NO"/>
        </w:rPr>
        <w:t xml:space="preserve">Tidfest og </w:t>
      </w:r>
      <w:r w:rsidR="002A7A4C">
        <w:rPr>
          <w:lang w:val="nn-NO"/>
        </w:rPr>
        <w:t>grei ut om</w:t>
      </w:r>
      <w:r w:rsidRPr="007B3442">
        <w:rPr>
          <w:lang w:val="nn-NO"/>
        </w:rPr>
        <w:t xml:space="preserve"> dann</w:t>
      </w:r>
      <w:r w:rsidR="00AF5B6F" w:rsidRPr="007B3442">
        <w:rPr>
          <w:lang w:val="nn-NO"/>
        </w:rPr>
        <w:t>inga</w:t>
      </w:r>
      <w:r w:rsidR="002A7A4C">
        <w:rPr>
          <w:lang w:val="nn-NO"/>
        </w:rPr>
        <w:t xml:space="preserve"> av kalksteina</w:t>
      </w:r>
      <w:r w:rsidRPr="007B3442">
        <w:rPr>
          <w:lang w:val="nn-NO"/>
        </w:rPr>
        <w:t>ne vi så</w:t>
      </w:r>
      <w:r w:rsidR="00AF5B6F" w:rsidRPr="007B3442">
        <w:rPr>
          <w:lang w:val="nn-NO"/>
        </w:rPr>
        <w:t>g</w:t>
      </w:r>
      <w:r w:rsidRPr="007B3442">
        <w:rPr>
          <w:lang w:val="nn-NO"/>
        </w:rPr>
        <w:t xml:space="preserve"> på Rognstranda. Tidfest dann</w:t>
      </w:r>
      <w:r w:rsidR="00AF5B6F" w:rsidRPr="007B3442">
        <w:rPr>
          <w:lang w:val="nn-NO"/>
        </w:rPr>
        <w:t>inga</w:t>
      </w:r>
      <w:r w:rsidRPr="007B3442">
        <w:rPr>
          <w:lang w:val="nn-NO"/>
        </w:rPr>
        <w:t xml:space="preserve"> av Fensfeltet. </w:t>
      </w:r>
      <w:r w:rsidR="00AF5B6F" w:rsidRPr="007B3442">
        <w:rPr>
          <w:lang w:val="nn-NO"/>
        </w:rPr>
        <w:t>K</w:t>
      </w:r>
      <w:r w:rsidRPr="007B3442">
        <w:rPr>
          <w:lang w:val="nn-NO"/>
        </w:rPr>
        <w:t>va er hov</w:t>
      </w:r>
      <w:r w:rsidR="00AF5B6F" w:rsidRPr="007B3442">
        <w:rPr>
          <w:lang w:val="nn-NO"/>
        </w:rPr>
        <w:t>u</w:t>
      </w:r>
      <w:r w:rsidRPr="007B3442">
        <w:rPr>
          <w:lang w:val="nn-NO"/>
        </w:rPr>
        <w:t>d</w:t>
      </w:r>
      <w:r w:rsidR="00AF5B6F" w:rsidRPr="007B3442">
        <w:rPr>
          <w:lang w:val="nn-NO"/>
        </w:rPr>
        <w:t>skilnaden mellom kalksteina</w:t>
      </w:r>
      <w:r w:rsidRPr="007B3442">
        <w:rPr>
          <w:lang w:val="nn-NO"/>
        </w:rPr>
        <w:t>ne vi så</w:t>
      </w:r>
      <w:r w:rsidR="00AF5B6F" w:rsidRPr="007B3442">
        <w:rPr>
          <w:lang w:val="nn-NO"/>
        </w:rPr>
        <w:t>g</w:t>
      </w:r>
      <w:r w:rsidRPr="007B3442">
        <w:rPr>
          <w:lang w:val="nn-NO"/>
        </w:rPr>
        <w:t xml:space="preserve"> på Rognstranda, og de</w:t>
      </w:r>
      <w:r w:rsidR="00AF5B6F" w:rsidRPr="007B3442">
        <w:rPr>
          <w:lang w:val="nn-NO"/>
        </w:rPr>
        <w:t>i</w:t>
      </w:r>
      <w:r w:rsidRPr="007B3442">
        <w:rPr>
          <w:lang w:val="nn-NO"/>
        </w:rPr>
        <w:t xml:space="preserve"> vi så</w:t>
      </w:r>
      <w:r w:rsidR="00AF5B6F" w:rsidRPr="007B3442">
        <w:rPr>
          <w:lang w:val="nn-NO"/>
        </w:rPr>
        <w:t>g</w:t>
      </w:r>
      <w:r w:rsidRPr="007B3442">
        <w:rPr>
          <w:lang w:val="nn-NO"/>
        </w:rPr>
        <w:t xml:space="preserve"> i Fensfeltet? G</w:t>
      </w:r>
      <w:r w:rsidR="00AF5B6F" w:rsidRPr="007B3442">
        <w:rPr>
          <w:lang w:val="nn-NO"/>
        </w:rPr>
        <w:t>je</w:t>
      </w:r>
      <w:r w:rsidRPr="007B3442">
        <w:rPr>
          <w:lang w:val="nn-NO"/>
        </w:rPr>
        <w:t xml:space="preserve"> </w:t>
      </w:r>
      <w:r w:rsidR="00C548AC">
        <w:rPr>
          <w:lang w:val="nn-NO"/>
        </w:rPr>
        <w:t>døme</w:t>
      </w:r>
      <w:r w:rsidRPr="007B3442">
        <w:rPr>
          <w:lang w:val="nn-NO"/>
        </w:rPr>
        <w:t xml:space="preserve"> på e</w:t>
      </w:r>
      <w:r w:rsidR="00AF5B6F" w:rsidRPr="007B3442">
        <w:rPr>
          <w:lang w:val="nn-NO"/>
        </w:rPr>
        <w:t>in kalkstein frå F</w:t>
      </w:r>
      <w:r w:rsidRPr="007B3442">
        <w:rPr>
          <w:lang w:val="nn-NO"/>
        </w:rPr>
        <w:t xml:space="preserve">ensfeltet. </w:t>
      </w:r>
    </w:p>
    <w:p w:rsidR="00742DC2" w:rsidRPr="007B3442" w:rsidRDefault="00AF5B6F" w:rsidP="003613C8">
      <w:pPr>
        <w:numPr>
          <w:ilvl w:val="0"/>
          <w:numId w:val="42"/>
        </w:numPr>
        <w:rPr>
          <w:lang w:val="nn-NO"/>
        </w:rPr>
      </w:pPr>
      <w:r w:rsidRPr="007B3442">
        <w:rPr>
          <w:lang w:val="nn-NO"/>
        </w:rPr>
        <w:t>Kva for</w:t>
      </w:r>
      <w:r w:rsidR="00742DC2" w:rsidRPr="007B3442">
        <w:rPr>
          <w:lang w:val="nn-NO"/>
        </w:rPr>
        <w:t xml:space="preserve"> </w:t>
      </w:r>
      <w:r w:rsidRPr="007B3442">
        <w:rPr>
          <w:lang w:val="nn-NO"/>
        </w:rPr>
        <w:t>hovudgruppe av mineral</w:t>
      </w:r>
      <w:r w:rsidR="00742DC2" w:rsidRPr="007B3442">
        <w:rPr>
          <w:lang w:val="nn-NO"/>
        </w:rPr>
        <w:t xml:space="preserve"> </w:t>
      </w:r>
      <w:r w:rsidR="002A7A4C">
        <w:rPr>
          <w:lang w:val="nn-NO"/>
        </w:rPr>
        <w:t>tilhøyre</w:t>
      </w:r>
      <w:r w:rsidR="007474D5" w:rsidRPr="007B3442">
        <w:rPr>
          <w:lang w:val="nn-NO"/>
        </w:rPr>
        <w:t>r</w:t>
      </w:r>
      <w:r w:rsidR="00222D46">
        <w:rPr>
          <w:lang w:val="nn-NO"/>
        </w:rPr>
        <w:t xml:space="preserve"> feltspat, biotitt og kvarts</w:t>
      </w:r>
      <w:r w:rsidR="00742DC2" w:rsidRPr="007B3442">
        <w:rPr>
          <w:lang w:val="nn-NO"/>
        </w:rPr>
        <w:t xml:space="preserve">? Forklar </w:t>
      </w:r>
      <w:r w:rsidRPr="007B3442">
        <w:rPr>
          <w:lang w:val="nn-NO"/>
        </w:rPr>
        <w:t xml:space="preserve">skilnaden </w:t>
      </w:r>
      <w:r w:rsidR="00742DC2" w:rsidRPr="007B3442">
        <w:rPr>
          <w:lang w:val="nn-NO"/>
        </w:rPr>
        <w:t xml:space="preserve">på felsiske og mafiske </w:t>
      </w:r>
      <w:r w:rsidRPr="007B3442">
        <w:rPr>
          <w:lang w:val="nn-NO"/>
        </w:rPr>
        <w:t>bergarta</w:t>
      </w:r>
      <w:r w:rsidR="00742DC2" w:rsidRPr="007B3442">
        <w:rPr>
          <w:lang w:val="nn-NO"/>
        </w:rPr>
        <w:t>r,</w:t>
      </w:r>
      <w:r w:rsidRPr="007B3442">
        <w:rPr>
          <w:lang w:val="nn-NO"/>
        </w:rPr>
        <w:t xml:space="preserve"> og gje</w:t>
      </w:r>
      <w:r w:rsidR="00742DC2" w:rsidRPr="007B3442">
        <w:rPr>
          <w:lang w:val="nn-NO"/>
        </w:rPr>
        <w:t xml:space="preserve"> </w:t>
      </w:r>
      <w:r w:rsidR="00C548AC">
        <w:rPr>
          <w:lang w:val="nn-NO"/>
        </w:rPr>
        <w:t>d</w:t>
      </w:r>
      <w:r w:rsidRPr="007B3442">
        <w:rPr>
          <w:lang w:val="nn-NO"/>
        </w:rPr>
        <w:t>øme</w:t>
      </w:r>
      <w:r w:rsidR="00742DC2" w:rsidRPr="007B3442">
        <w:rPr>
          <w:lang w:val="nn-NO"/>
        </w:rPr>
        <w:t xml:space="preserve"> på e</w:t>
      </w:r>
      <w:r w:rsidRPr="007B3442">
        <w:rPr>
          <w:lang w:val="nn-NO"/>
        </w:rPr>
        <w:t>i</w:t>
      </w:r>
      <w:r w:rsidR="00742DC2" w:rsidRPr="007B3442">
        <w:rPr>
          <w:lang w:val="nn-NO"/>
        </w:rPr>
        <w:t>n dag- og e</w:t>
      </w:r>
      <w:r w:rsidR="002A7A4C">
        <w:rPr>
          <w:lang w:val="nn-NO"/>
        </w:rPr>
        <w:t>in dju</w:t>
      </w:r>
      <w:r w:rsidRPr="007B3442">
        <w:rPr>
          <w:lang w:val="nn-NO"/>
        </w:rPr>
        <w:t>pbergart frå kvar av de</w:t>
      </w:r>
      <w:r w:rsidR="00742DC2" w:rsidRPr="007B3442">
        <w:rPr>
          <w:lang w:val="nn-NO"/>
        </w:rPr>
        <w:t xml:space="preserve">sse to gruppene. </w:t>
      </w:r>
      <w:r w:rsidRPr="007B3442">
        <w:rPr>
          <w:lang w:val="nn-NO"/>
        </w:rPr>
        <w:t>Grei ut om k</w:t>
      </w:r>
      <w:r w:rsidR="00742DC2" w:rsidRPr="007B3442">
        <w:rPr>
          <w:lang w:val="nn-NO"/>
        </w:rPr>
        <w:t>va som me</w:t>
      </w:r>
      <w:r w:rsidRPr="007B3442">
        <w:rPr>
          <w:lang w:val="nn-NO"/>
        </w:rPr>
        <w:t>ina</w:t>
      </w:r>
      <w:r w:rsidR="00742DC2" w:rsidRPr="007B3442">
        <w:rPr>
          <w:lang w:val="nn-NO"/>
        </w:rPr>
        <w:t>s</w:t>
      </w:r>
      <w:r w:rsidR="00C548AC">
        <w:rPr>
          <w:lang w:val="nn-NO"/>
        </w:rPr>
        <w:t>t</w:t>
      </w:r>
      <w:r w:rsidR="00742DC2" w:rsidRPr="007B3442">
        <w:rPr>
          <w:lang w:val="nn-NO"/>
        </w:rPr>
        <w:t xml:space="preserve"> med kontaktmetamorfose</w:t>
      </w:r>
      <w:r w:rsidR="00C548AC">
        <w:rPr>
          <w:lang w:val="nn-NO"/>
        </w:rPr>
        <w:t>,</w:t>
      </w:r>
      <w:r w:rsidR="00742DC2" w:rsidRPr="007B3442">
        <w:rPr>
          <w:lang w:val="nn-NO"/>
        </w:rPr>
        <w:t xml:space="preserve"> og g</w:t>
      </w:r>
      <w:r w:rsidRPr="007B3442">
        <w:rPr>
          <w:lang w:val="nn-NO"/>
        </w:rPr>
        <w:t>je</w:t>
      </w:r>
      <w:r w:rsidR="00742DC2" w:rsidRPr="007B3442">
        <w:rPr>
          <w:lang w:val="nn-NO"/>
        </w:rPr>
        <w:t xml:space="preserve"> </w:t>
      </w:r>
      <w:r w:rsidRPr="007B3442">
        <w:rPr>
          <w:lang w:val="nn-NO"/>
        </w:rPr>
        <w:t>døme</w:t>
      </w:r>
      <w:r w:rsidR="00742DC2" w:rsidRPr="007B3442">
        <w:rPr>
          <w:lang w:val="nn-NO"/>
        </w:rPr>
        <w:t xml:space="preserve"> på e</w:t>
      </w:r>
      <w:r w:rsidRPr="007B3442">
        <w:rPr>
          <w:lang w:val="nn-NO"/>
        </w:rPr>
        <w:t>i</w:t>
      </w:r>
      <w:r w:rsidR="00742DC2" w:rsidRPr="007B3442">
        <w:rPr>
          <w:lang w:val="nn-NO"/>
        </w:rPr>
        <w:t xml:space="preserve">n kontaktmetamorf bergart. </w:t>
      </w:r>
    </w:p>
    <w:p w:rsidR="00742DC2" w:rsidRPr="007B3442" w:rsidRDefault="00742DC2" w:rsidP="003613C8">
      <w:pPr>
        <w:numPr>
          <w:ilvl w:val="0"/>
          <w:numId w:val="42"/>
        </w:numPr>
        <w:rPr>
          <w:lang w:val="nn-NO"/>
        </w:rPr>
      </w:pPr>
      <w:r w:rsidRPr="007B3442">
        <w:rPr>
          <w:lang w:val="nn-NO"/>
        </w:rPr>
        <w:t>Forklar følg</w:t>
      </w:r>
      <w:r w:rsidR="00AF5B6F" w:rsidRPr="007B3442">
        <w:rPr>
          <w:lang w:val="nn-NO"/>
        </w:rPr>
        <w:t>jande om</w:t>
      </w:r>
      <w:r w:rsidRPr="007B3442">
        <w:rPr>
          <w:lang w:val="nn-NO"/>
        </w:rPr>
        <w:t>grep: i) synklinal, ii) revers forkastning, iii) horst, iv) skjærsone</w:t>
      </w:r>
    </w:p>
    <w:p w:rsidR="00742DC2" w:rsidRPr="007B3442" w:rsidRDefault="00742DC2" w:rsidP="00742DC2">
      <w:pPr>
        <w:rPr>
          <w:b/>
          <w:lang w:val="nn-NO"/>
        </w:rPr>
      </w:pPr>
    </w:p>
    <w:p w:rsidR="00742DC2" w:rsidRPr="007B3442" w:rsidRDefault="00742DC2" w:rsidP="00742DC2">
      <w:pPr>
        <w:rPr>
          <w:b/>
          <w:lang w:val="nn-NO"/>
        </w:rPr>
      </w:pPr>
      <w:r w:rsidRPr="007B3442">
        <w:rPr>
          <w:b/>
          <w:lang w:val="nn-NO"/>
        </w:rPr>
        <w:t>Oppg</w:t>
      </w:r>
      <w:r w:rsidR="003613C8" w:rsidRPr="007B3442">
        <w:rPr>
          <w:b/>
          <w:lang w:val="nn-NO"/>
        </w:rPr>
        <w:t>å</w:t>
      </w:r>
      <w:r w:rsidRPr="007B3442">
        <w:rPr>
          <w:b/>
          <w:lang w:val="nn-NO"/>
        </w:rPr>
        <w:t>ve 3</w:t>
      </w:r>
    </w:p>
    <w:p w:rsidR="00742DC2" w:rsidRPr="007B3442" w:rsidRDefault="00742DC2" w:rsidP="00742DC2">
      <w:pPr>
        <w:rPr>
          <w:b/>
          <w:lang w:val="nn-NO"/>
        </w:rPr>
      </w:pPr>
    </w:p>
    <w:p w:rsidR="00742DC2" w:rsidRPr="007B3442" w:rsidRDefault="002D0013" w:rsidP="003613C8">
      <w:pPr>
        <w:numPr>
          <w:ilvl w:val="0"/>
          <w:numId w:val="43"/>
        </w:numPr>
        <w:rPr>
          <w:lang w:val="nn-NO"/>
        </w:rPr>
      </w:pPr>
      <w:r w:rsidRPr="007B3442">
        <w:rPr>
          <w:lang w:val="nn-NO"/>
        </w:rPr>
        <w:t>Når starta</w:t>
      </w:r>
      <w:r w:rsidR="00742DC2" w:rsidRPr="007B3442">
        <w:rPr>
          <w:lang w:val="nn-NO"/>
        </w:rPr>
        <w:t xml:space="preserve"> perioden kvartær,</w:t>
      </w:r>
      <w:r w:rsidRPr="007B3442">
        <w:rPr>
          <w:lang w:val="nn-NO"/>
        </w:rPr>
        <w:t xml:space="preserve"> og k</w:t>
      </w:r>
      <w:r w:rsidR="00742DC2" w:rsidRPr="007B3442">
        <w:rPr>
          <w:lang w:val="nn-NO"/>
        </w:rPr>
        <w:t xml:space="preserve">va </w:t>
      </w:r>
      <w:r w:rsidR="00FE4913" w:rsidRPr="007B3442">
        <w:rPr>
          <w:lang w:val="nn-NO"/>
        </w:rPr>
        <w:t>kjenneteiknar</w:t>
      </w:r>
      <w:r w:rsidR="00742DC2" w:rsidRPr="007B3442">
        <w:rPr>
          <w:lang w:val="nn-NO"/>
        </w:rPr>
        <w:t xml:space="preserve"> denne perioden? Tidfest og </w:t>
      </w:r>
      <w:r w:rsidR="006003B8" w:rsidRPr="007B3442">
        <w:rPr>
          <w:lang w:val="nn-NO"/>
        </w:rPr>
        <w:t>namngje</w:t>
      </w:r>
      <w:r w:rsidR="00742DC2" w:rsidRPr="007B3442">
        <w:rPr>
          <w:lang w:val="nn-NO"/>
        </w:rPr>
        <w:t xml:space="preserve"> siste istid. Når hadde isen sitt maksimum</w:t>
      </w:r>
      <w:r w:rsidRPr="007B3442">
        <w:rPr>
          <w:lang w:val="nn-NO"/>
        </w:rPr>
        <w:t xml:space="preserve"> i denne siste istida</w:t>
      </w:r>
      <w:r w:rsidR="00742DC2" w:rsidRPr="007B3442">
        <w:rPr>
          <w:lang w:val="nn-NO"/>
        </w:rPr>
        <w:t xml:space="preserve">. </w:t>
      </w:r>
    </w:p>
    <w:p w:rsidR="00742DC2" w:rsidRPr="007B3442" w:rsidRDefault="00C548AC" w:rsidP="003613C8">
      <w:pPr>
        <w:numPr>
          <w:ilvl w:val="0"/>
          <w:numId w:val="43"/>
        </w:numPr>
        <w:rPr>
          <w:lang w:val="nn-NO"/>
        </w:rPr>
      </w:pPr>
      <w:r>
        <w:rPr>
          <w:lang w:val="nn-NO"/>
        </w:rPr>
        <w:t>Grei ut om</w:t>
      </w:r>
      <w:r w:rsidR="00742DC2" w:rsidRPr="007B3442">
        <w:rPr>
          <w:lang w:val="nn-NO"/>
        </w:rPr>
        <w:t xml:space="preserve"> </w:t>
      </w:r>
      <w:r>
        <w:rPr>
          <w:lang w:val="nn-NO"/>
        </w:rPr>
        <w:t>is</w:t>
      </w:r>
      <w:r w:rsidR="00742DC2" w:rsidRPr="007B3442">
        <w:rPr>
          <w:lang w:val="nn-NO"/>
        </w:rPr>
        <w:t>nedsmelting</w:t>
      </w:r>
      <w:r>
        <w:rPr>
          <w:lang w:val="nn-NO"/>
        </w:rPr>
        <w:t>a</w:t>
      </w:r>
      <w:r w:rsidR="00742DC2" w:rsidRPr="007B3442">
        <w:rPr>
          <w:lang w:val="nn-NO"/>
        </w:rPr>
        <w:t xml:space="preserve"> fr</w:t>
      </w:r>
      <w:r w:rsidR="002D0013" w:rsidRPr="007B3442">
        <w:rPr>
          <w:lang w:val="nn-NO"/>
        </w:rPr>
        <w:t>å</w:t>
      </w:r>
      <w:r w:rsidR="00742DC2" w:rsidRPr="007B3442">
        <w:rPr>
          <w:lang w:val="nn-NO"/>
        </w:rPr>
        <w:t xml:space="preserve"> siste istids maksimum og fram til isen var he</w:t>
      </w:r>
      <w:r w:rsidR="002D0013" w:rsidRPr="007B3442">
        <w:rPr>
          <w:lang w:val="nn-NO"/>
        </w:rPr>
        <w:t>i</w:t>
      </w:r>
      <w:r w:rsidR="00742DC2" w:rsidRPr="007B3442">
        <w:rPr>
          <w:lang w:val="nn-NO"/>
        </w:rPr>
        <w:t>lt borte i Telemark. Inkluder e</w:t>
      </w:r>
      <w:r w:rsidR="002D0013" w:rsidRPr="007B3442">
        <w:rPr>
          <w:lang w:val="nn-NO"/>
        </w:rPr>
        <w:t>i</w:t>
      </w:r>
      <w:r w:rsidR="00742DC2" w:rsidRPr="007B3442">
        <w:rPr>
          <w:lang w:val="nn-NO"/>
        </w:rPr>
        <w:t xml:space="preserve"> beskriv</w:t>
      </w:r>
      <w:r w:rsidR="002D0013" w:rsidRPr="007B3442">
        <w:rPr>
          <w:lang w:val="nn-NO"/>
        </w:rPr>
        <w:t>ing</w:t>
      </w:r>
      <w:r w:rsidR="00742DC2" w:rsidRPr="007B3442">
        <w:rPr>
          <w:lang w:val="nn-NO"/>
        </w:rPr>
        <w:t xml:space="preserve"> av minst 3 viktige israndtrinn.  </w:t>
      </w:r>
    </w:p>
    <w:p w:rsidR="00742DC2" w:rsidRPr="007B3442" w:rsidRDefault="00965275" w:rsidP="003613C8">
      <w:pPr>
        <w:numPr>
          <w:ilvl w:val="0"/>
          <w:numId w:val="43"/>
        </w:numPr>
        <w:rPr>
          <w:lang w:val="nn-NO"/>
        </w:rPr>
      </w:pPr>
      <w:r>
        <w:rPr>
          <w:lang w:val="nn-NO"/>
        </w:rPr>
        <w:t xml:space="preserve">Lag ei </w:t>
      </w:r>
      <w:r w:rsidR="00742DC2" w:rsidRPr="007B3442">
        <w:rPr>
          <w:lang w:val="nn-NO"/>
        </w:rPr>
        <w:t>skisse av e</w:t>
      </w:r>
      <w:r w:rsidR="00FE4913">
        <w:rPr>
          <w:lang w:val="nn-NO"/>
        </w:rPr>
        <w:t>i</w:t>
      </w:r>
      <w:r w:rsidR="00742DC2" w:rsidRPr="007B3442">
        <w:rPr>
          <w:lang w:val="nn-NO"/>
        </w:rPr>
        <w:t>t breelvdel</w:t>
      </w:r>
      <w:r w:rsidR="002D0013" w:rsidRPr="007B3442">
        <w:rPr>
          <w:lang w:val="nn-NO"/>
        </w:rPr>
        <w:t>ta (tverrsnitt) og forklar danninga</w:t>
      </w:r>
      <w:r w:rsidR="00742DC2" w:rsidRPr="007B3442">
        <w:rPr>
          <w:lang w:val="nn-NO"/>
        </w:rPr>
        <w:t xml:space="preserve"> og </w:t>
      </w:r>
      <w:r w:rsidR="002D0013" w:rsidRPr="007B3442">
        <w:rPr>
          <w:lang w:val="nn-NO"/>
        </w:rPr>
        <w:t>oppbygging</w:t>
      </w:r>
      <w:r w:rsidR="00FE4913">
        <w:rPr>
          <w:lang w:val="nn-NO"/>
        </w:rPr>
        <w:t>a</w:t>
      </w:r>
      <w:r w:rsidR="002D0013" w:rsidRPr="007B3442">
        <w:rPr>
          <w:lang w:val="nn-NO"/>
        </w:rPr>
        <w:t>. K</w:t>
      </w:r>
      <w:r w:rsidR="00742DC2" w:rsidRPr="007B3442">
        <w:rPr>
          <w:lang w:val="nn-NO"/>
        </w:rPr>
        <w:t>va me</w:t>
      </w:r>
      <w:r w:rsidR="002D0013" w:rsidRPr="007B3442">
        <w:rPr>
          <w:lang w:val="nn-NO"/>
        </w:rPr>
        <w:t>i</w:t>
      </w:r>
      <w:r w:rsidR="00742DC2" w:rsidRPr="007B3442">
        <w:rPr>
          <w:lang w:val="nn-NO"/>
        </w:rPr>
        <w:t>n</w:t>
      </w:r>
      <w:r w:rsidR="002D0013" w:rsidRPr="007B3442">
        <w:rPr>
          <w:lang w:val="nn-NO"/>
        </w:rPr>
        <w:t>a</w:t>
      </w:r>
      <w:r w:rsidR="00742DC2" w:rsidRPr="007B3442">
        <w:rPr>
          <w:lang w:val="nn-NO"/>
        </w:rPr>
        <w:t>s</w:t>
      </w:r>
      <w:r w:rsidR="002D0013" w:rsidRPr="007B3442">
        <w:rPr>
          <w:lang w:val="nn-NO"/>
        </w:rPr>
        <w:t>t</w:t>
      </w:r>
      <w:r w:rsidR="00742DC2" w:rsidRPr="007B3442">
        <w:rPr>
          <w:lang w:val="nn-NO"/>
        </w:rPr>
        <w:t xml:space="preserve"> med distal og proksimal side av e</w:t>
      </w:r>
      <w:r w:rsidR="002D0013" w:rsidRPr="007B3442">
        <w:rPr>
          <w:lang w:val="nn-NO"/>
        </w:rPr>
        <w:t>i</w:t>
      </w:r>
      <w:r w:rsidR="00742DC2" w:rsidRPr="007B3442">
        <w:rPr>
          <w:lang w:val="nn-NO"/>
        </w:rPr>
        <w:t xml:space="preserve"> deltaavsetning?</w:t>
      </w:r>
      <w:r w:rsidR="002D0013" w:rsidRPr="007B3442">
        <w:rPr>
          <w:lang w:val="nn-NO"/>
        </w:rPr>
        <w:t xml:space="preserve"> Kva er </w:t>
      </w:r>
      <w:r w:rsidR="00FE4913">
        <w:rPr>
          <w:lang w:val="nn-NO"/>
        </w:rPr>
        <w:t>e</w:t>
      </w:r>
      <w:r w:rsidR="002D0013" w:rsidRPr="007B3442">
        <w:rPr>
          <w:lang w:val="nn-NO"/>
        </w:rPr>
        <w:t>i</w:t>
      </w:r>
      <w:r w:rsidR="00742DC2" w:rsidRPr="007B3442">
        <w:rPr>
          <w:lang w:val="nn-NO"/>
        </w:rPr>
        <w:t>n randås?</w:t>
      </w:r>
    </w:p>
    <w:p w:rsidR="00742DC2" w:rsidRPr="007B3442" w:rsidRDefault="00742DC2" w:rsidP="003613C8">
      <w:pPr>
        <w:numPr>
          <w:ilvl w:val="0"/>
          <w:numId w:val="43"/>
        </w:numPr>
        <w:rPr>
          <w:lang w:val="nn-NO"/>
        </w:rPr>
      </w:pPr>
      <w:r w:rsidRPr="007B3442">
        <w:rPr>
          <w:lang w:val="nn-NO"/>
        </w:rPr>
        <w:t>Forklar følg</w:t>
      </w:r>
      <w:r w:rsidR="002D0013" w:rsidRPr="007B3442">
        <w:rPr>
          <w:lang w:val="nn-NO"/>
        </w:rPr>
        <w:t>jande om</w:t>
      </w:r>
      <w:r w:rsidR="008E4CC0" w:rsidRPr="007B3442">
        <w:rPr>
          <w:lang w:val="nn-NO"/>
        </w:rPr>
        <w:t>grep</w:t>
      </w:r>
      <w:r w:rsidRPr="007B3442">
        <w:rPr>
          <w:lang w:val="nn-NO"/>
        </w:rPr>
        <w:t xml:space="preserve">: i) esker, ii) </w:t>
      </w:r>
      <w:r w:rsidR="008E4CC0" w:rsidRPr="007B3442">
        <w:rPr>
          <w:lang w:val="nn-NO"/>
        </w:rPr>
        <w:t>daud</w:t>
      </w:r>
      <w:r w:rsidRPr="007B3442">
        <w:rPr>
          <w:lang w:val="nn-NO"/>
        </w:rPr>
        <w:t>isgrop, iii) rundsva/hvalskrottfjell, iv) sandur</w:t>
      </w:r>
    </w:p>
    <w:p w:rsidR="00742DC2" w:rsidRPr="007B3442" w:rsidRDefault="00742DC2" w:rsidP="00742DC2">
      <w:pPr>
        <w:rPr>
          <w:b/>
          <w:lang w:val="nn-NO"/>
        </w:rPr>
      </w:pPr>
    </w:p>
    <w:p w:rsidR="00742DC2" w:rsidRPr="007B3442" w:rsidRDefault="003613C8" w:rsidP="00742DC2">
      <w:pPr>
        <w:rPr>
          <w:b/>
          <w:lang w:val="nn-NO"/>
        </w:rPr>
      </w:pPr>
      <w:r w:rsidRPr="007B3442">
        <w:rPr>
          <w:b/>
          <w:lang w:val="nn-NO"/>
        </w:rPr>
        <w:t>Oppgå</w:t>
      </w:r>
      <w:r w:rsidR="00742DC2" w:rsidRPr="007B3442">
        <w:rPr>
          <w:b/>
          <w:lang w:val="nn-NO"/>
        </w:rPr>
        <w:t>ve 4</w:t>
      </w:r>
    </w:p>
    <w:p w:rsidR="00742DC2" w:rsidRPr="007B3442" w:rsidRDefault="00742DC2" w:rsidP="00742DC2">
      <w:pPr>
        <w:rPr>
          <w:lang w:val="nn-NO"/>
        </w:rPr>
      </w:pPr>
    </w:p>
    <w:p w:rsidR="00742DC2" w:rsidRPr="007B3442" w:rsidRDefault="002D0013" w:rsidP="003613C8">
      <w:pPr>
        <w:numPr>
          <w:ilvl w:val="0"/>
          <w:numId w:val="44"/>
        </w:numPr>
        <w:rPr>
          <w:lang w:val="nn-NO"/>
        </w:rPr>
      </w:pPr>
      <w:r w:rsidRPr="007B3442">
        <w:rPr>
          <w:lang w:val="nn-NO"/>
        </w:rPr>
        <w:t>Kvifor</w:t>
      </w:r>
      <w:r w:rsidR="00742DC2" w:rsidRPr="007B3442">
        <w:rPr>
          <w:lang w:val="nn-NO"/>
        </w:rPr>
        <w:t xml:space="preserve"> og </w:t>
      </w:r>
      <w:r w:rsidRPr="007B3442">
        <w:rPr>
          <w:lang w:val="nn-NO"/>
        </w:rPr>
        <w:t>korleis</w:t>
      </w:r>
      <w:r w:rsidR="00742DC2" w:rsidRPr="007B3442">
        <w:rPr>
          <w:lang w:val="nn-NO"/>
        </w:rPr>
        <w:t xml:space="preserve"> varierer marin grense (MG) i Norge? </w:t>
      </w:r>
      <w:r w:rsidR="00FE4913">
        <w:rPr>
          <w:lang w:val="nn-NO"/>
        </w:rPr>
        <w:t>Omlag</w:t>
      </w:r>
      <w:r w:rsidR="00742DC2" w:rsidRPr="007B3442">
        <w:rPr>
          <w:lang w:val="nn-NO"/>
        </w:rPr>
        <w:t xml:space="preserve"> </w:t>
      </w:r>
      <w:r w:rsidRPr="007B3442">
        <w:rPr>
          <w:lang w:val="nn-NO"/>
        </w:rPr>
        <w:t>kor høgt ligg</w:t>
      </w:r>
      <w:r w:rsidR="00742DC2" w:rsidRPr="007B3442">
        <w:rPr>
          <w:lang w:val="nn-NO"/>
        </w:rPr>
        <w:t xml:space="preserve"> MG i Bø? </w:t>
      </w:r>
      <w:r w:rsidRPr="007B3442">
        <w:rPr>
          <w:lang w:val="nn-NO"/>
        </w:rPr>
        <w:t>K</w:t>
      </w:r>
      <w:r w:rsidR="00742DC2" w:rsidRPr="007B3442">
        <w:rPr>
          <w:lang w:val="nn-NO"/>
        </w:rPr>
        <w:t xml:space="preserve">va viser strandforskyvingskurver, og </w:t>
      </w:r>
      <w:r w:rsidRPr="007B3442">
        <w:rPr>
          <w:lang w:val="nn-NO"/>
        </w:rPr>
        <w:t>k</w:t>
      </w:r>
      <w:r w:rsidR="00742DC2" w:rsidRPr="007B3442">
        <w:rPr>
          <w:lang w:val="nn-NO"/>
        </w:rPr>
        <w:t>va me</w:t>
      </w:r>
      <w:r w:rsidRPr="007B3442">
        <w:rPr>
          <w:lang w:val="nn-NO"/>
        </w:rPr>
        <w:t>ina</w:t>
      </w:r>
      <w:r w:rsidR="00742DC2" w:rsidRPr="007B3442">
        <w:rPr>
          <w:lang w:val="nn-NO"/>
        </w:rPr>
        <w:t>s</w:t>
      </w:r>
      <w:r w:rsidRPr="007B3442">
        <w:rPr>
          <w:lang w:val="nn-NO"/>
        </w:rPr>
        <w:t>t</w:t>
      </w:r>
      <w:r w:rsidR="00742DC2" w:rsidRPr="007B3442">
        <w:rPr>
          <w:lang w:val="nn-NO"/>
        </w:rPr>
        <w:t xml:space="preserve"> med transgresjon? </w:t>
      </w:r>
    </w:p>
    <w:p w:rsidR="00742DC2" w:rsidRPr="007B3442" w:rsidRDefault="00742DC2" w:rsidP="003613C8">
      <w:pPr>
        <w:numPr>
          <w:ilvl w:val="0"/>
          <w:numId w:val="44"/>
        </w:numPr>
        <w:rPr>
          <w:lang w:val="nn-NO"/>
        </w:rPr>
      </w:pPr>
      <w:r w:rsidRPr="007B3442">
        <w:rPr>
          <w:lang w:val="nn-NO"/>
        </w:rPr>
        <w:t>Kvikkleire ble</w:t>
      </w:r>
      <w:r w:rsidR="002D0013" w:rsidRPr="007B3442">
        <w:rPr>
          <w:lang w:val="nn-NO"/>
        </w:rPr>
        <w:t>i</w:t>
      </w:r>
      <w:r w:rsidRPr="007B3442">
        <w:rPr>
          <w:lang w:val="nn-NO"/>
        </w:rPr>
        <w:t xml:space="preserve"> brått aktuelt i nyhe</w:t>
      </w:r>
      <w:r w:rsidR="002D0013" w:rsidRPr="007B3442">
        <w:rPr>
          <w:lang w:val="nn-NO"/>
        </w:rPr>
        <w:t>ndebiletet i februar i år, då</w:t>
      </w:r>
      <w:r w:rsidRPr="007B3442">
        <w:rPr>
          <w:lang w:val="nn-NO"/>
        </w:rPr>
        <w:t xml:space="preserve"> Skjeggestadbrua på E18 i Vestfold delvis ras</w:t>
      </w:r>
      <w:r w:rsidR="002D0013" w:rsidRPr="007B3442">
        <w:rPr>
          <w:lang w:val="nn-NO"/>
        </w:rPr>
        <w:t>a sama</w:t>
      </w:r>
      <w:r w:rsidRPr="007B3442">
        <w:rPr>
          <w:lang w:val="nn-NO"/>
        </w:rPr>
        <w:t xml:space="preserve">n. </w:t>
      </w:r>
      <w:r w:rsidR="002D0013" w:rsidRPr="007B3442">
        <w:rPr>
          <w:lang w:val="nn-NO"/>
        </w:rPr>
        <w:t>K</w:t>
      </w:r>
      <w:r w:rsidRPr="007B3442">
        <w:rPr>
          <w:lang w:val="nn-NO"/>
        </w:rPr>
        <w:t xml:space="preserve">va er kvikkleire? </w:t>
      </w:r>
      <w:r w:rsidR="002D0013" w:rsidRPr="007B3442">
        <w:rPr>
          <w:lang w:val="nn-NO"/>
        </w:rPr>
        <w:t>K</w:t>
      </w:r>
      <w:r w:rsidRPr="007B3442">
        <w:rPr>
          <w:lang w:val="nn-NO"/>
        </w:rPr>
        <w:t xml:space="preserve">or og </w:t>
      </w:r>
      <w:r w:rsidR="002D0013" w:rsidRPr="007B3442">
        <w:rPr>
          <w:lang w:val="nn-NO"/>
        </w:rPr>
        <w:t>korleis</w:t>
      </w:r>
      <w:r w:rsidRPr="007B3442">
        <w:rPr>
          <w:lang w:val="nn-NO"/>
        </w:rPr>
        <w:t xml:space="preserve"> kan kvikkleireskred dann</w:t>
      </w:r>
      <w:r w:rsidR="002D0013" w:rsidRPr="007B3442">
        <w:rPr>
          <w:lang w:val="nn-NO"/>
        </w:rPr>
        <w:t>a</w:t>
      </w:r>
      <w:r w:rsidRPr="007B3442">
        <w:rPr>
          <w:lang w:val="nn-NO"/>
        </w:rPr>
        <w:t>s</w:t>
      </w:r>
      <w:r w:rsidR="002D0013" w:rsidRPr="007B3442">
        <w:rPr>
          <w:lang w:val="nn-NO"/>
        </w:rPr>
        <w:t>t</w:t>
      </w:r>
      <w:r w:rsidRPr="007B3442">
        <w:rPr>
          <w:lang w:val="nn-NO"/>
        </w:rPr>
        <w:t xml:space="preserve">? </w:t>
      </w:r>
      <w:r w:rsidR="00965275">
        <w:rPr>
          <w:lang w:val="nn-NO"/>
        </w:rPr>
        <w:t>Korle</w:t>
      </w:r>
      <w:r w:rsidR="002D0013" w:rsidRPr="007B3442">
        <w:rPr>
          <w:lang w:val="nn-NO"/>
        </w:rPr>
        <w:t>i</w:t>
      </w:r>
      <w:r w:rsidR="00965275">
        <w:rPr>
          <w:lang w:val="nn-NO"/>
        </w:rPr>
        <w:t>s</w:t>
      </w:r>
      <w:r w:rsidRPr="007B3442">
        <w:rPr>
          <w:lang w:val="nn-NO"/>
        </w:rPr>
        <w:t xml:space="preserve"> kan vi redusere faren for slike skred?</w:t>
      </w:r>
    </w:p>
    <w:p w:rsidR="00742DC2" w:rsidRPr="007B3442" w:rsidRDefault="00742DC2" w:rsidP="003613C8">
      <w:pPr>
        <w:numPr>
          <w:ilvl w:val="0"/>
          <w:numId w:val="44"/>
        </w:numPr>
        <w:rPr>
          <w:lang w:val="nn-NO"/>
        </w:rPr>
      </w:pPr>
      <w:r w:rsidRPr="007B3442">
        <w:rPr>
          <w:lang w:val="nn-NO"/>
        </w:rPr>
        <w:t>Forklar følg</w:t>
      </w:r>
      <w:r w:rsidR="008E4CC0" w:rsidRPr="007B3442">
        <w:rPr>
          <w:lang w:val="nn-NO"/>
        </w:rPr>
        <w:t>jande om</w:t>
      </w:r>
      <w:r w:rsidRPr="007B3442">
        <w:rPr>
          <w:lang w:val="nn-NO"/>
        </w:rPr>
        <w:t>grep: i) elvenesbanke, ii) elvebarde/elvevoll iii) forgre</w:t>
      </w:r>
      <w:r w:rsidR="008E4CC0" w:rsidRPr="007B3442">
        <w:rPr>
          <w:lang w:val="nn-NO"/>
        </w:rPr>
        <w:t>ina</w:t>
      </w:r>
      <w:r w:rsidRPr="007B3442">
        <w:rPr>
          <w:lang w:val="nn-NO"/>
        </w:rPr>
        <w:t xml:space="preserve"> elveløp, iv) kroksjø</w:t>
      </w:r>
    </w:p>
    <w:p w:rsidR="006D5757" w:rsidRPr="006003B8" w:rsidRDefault="00742DC2" w:rsidP="00203EC5">
      <w:pPr>
        <w:numPr>
          <w:ilvl w:val="0"/>
          <w:numId w:val="44"/>
        </w:numPr>
        <w:rPr>
          <w:b/>
          <w:lang w:val="nn-NO"/>
        </w:rPr>
      </w:pPr>
      <w:r w:rsidRPr="006003B8">
        <w:rPr>
          <w:lang w:val="nn-NO"/>
        </w:rPr>
        <w:t xml:space="preserve">Petroleumsgeologi: Definer </w:t>
      </w:r>
      <w:r w:rsidR="008E4CC0" w:rsidRPr="006003B8">
        <w:rPr>
          <w:lang w:val="nn-NO"/>
        </w:rPr>
        <w:t>omgrepa</w:t>
      </w:r>
      <w:r w:rsidRPr="006003B8">
        <w:rPr>
          <w:lang w:val="nn-NO"/>
        </w:rPr>
        <w:t xml:space="preserve"> og g</w:t>
      </w:r>
      <w:r w:rsidR="008E4CC0" w:rsidRPr="006003B8">
        <w:rPr>
          <w:lang w:val="nn-NO"/>
        </w:rPr>
        <w:t>je</w:t>
      </w:r>
      <w:r w:rsidRPr="006003B8">
        <w:rPr>
          <w:lang w:val="nn-NO"/>
        </w:rPr>
        <w:t xml:space="preserve"> </w:t>
      </w:r>
      <w:r w:rsidR="008E4CC0" w:rsidRPr="006003B8">
        <w:rPr>
          <w:lang w:val="nn-NO"/>
        </w:rPr>
        <w:t>døme</w:t>
      </w:r>
      <w:r w:rsidRPr="006003B8">
        <w:rPr>
          <w:lang w:val="nn-NO"/>
        </w:rPr>
        <w:t xml:space="preserve"> på følg</w:t>
      </w:r>
      <w:r w:rsidR="008E4CC0" w:rsidRPr="006003B8">
        <w:rPr>
          <w:lang w:val="nn-NO"/>
        </w:rPr>
        <w:t>ja</w:t>
      </w:r>
      <w:r w:rsidRPr="006003B8">
        <w:rPr>
          <w:lang w:val="nn-NO"/>
        </w:rPr>
        <w:t>nde: i) kildebergart, ii) reservoarbergart, iii) takbergart.</w:t>
      </w:r>
    </w:p>
    <w:sectPr w:rsidR="006D5757" w:rsidRPr="006003B8" w:rsidSect="008B0DDC">
      <w:headerReference w:type="even" r:id="rId8"/>
      <w:head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4E" w:rsidRDefault="00B1024E" w:rsidP="008B0DDC">
      <w:r>
        <w:separator/>
      </w:r>
    </w:p>
  </w:endnote>
  <w:endnote w:type="continuationSeparator" w:id="0">
    <w:p w:rsidR="00B1024E" w:rsidRDefault="00B1024E" w:rsidP="008B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34112E">
      <w:tc>
        <w:tcPr>
          <w:tcW w:w="595" w:type="dxa"/>
        </w:tcPr>
        <w:p w:rsidR="0034112E" w:rsidRDefault="0034112E">
          <w:pPr>
            <w:pStyle w:val="Bunntekst"/>
            <w:ind w:left="-57"/>
          </w:pPr>
        </w:p>
      </w:tc>
      <w:tc>
        <w:tcPr>
          <w:tcW w:w="9072" w:type="dxa"/>
        </w:tcPr>
        <w:p w:rsidR="0034112E" w:rsidRDefault="0034112E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34112E" w:rsidRDefault="0034112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4E" w:rsidRDefault="00B1024E" w:rsidP="008B0DDC">
      <w:r>
        <w:separator/>
      </w:r>
    </w:p>
  </w:footnote>
  <w:footnote w:type="continuationSeparator" w:id="0">
    <w:p w:rsidR="00B1024E" w:rsidRDefault="00B1024E" w:rsidP="008B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2E" w:rsidRDefault="0034112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4112E" w:rsidRDefault="0034112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2E" w:rsidRDefault="0034112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26567">
      <w:rPr>
        <w:rStyle w:val="Sidetall"/>
        <w:noProof/>
      </w:rPr>
      <w:t>3</w:t>
    </w:r>
    <w:r>
      <w:rPr>
        <w:rStyle w:val="Sidetall"/>
      </w:rPr>
      <w:fldChar w:fldCharType="end"/>
    </w:r>
  </w:p>
  <w:p w:rsidR="0034112E" w:rsidRDefault="0034112E">
    <w:pPr>
      <w:pStyle w:val="Topptekst"/>
      <w:ind w:right="360"/>
    </w:pPr>
    <w:r>
      <w:rPr>
        <w:noProof/>
        <w:sz w:val="22"/>
        <w:lang w:val="nb-NO" w:eastAsia="nb-NO"/>
      </w:rPr>
      <w:drawing>
        <wp:inline distT="0" distB="0" distL="0" distR="0" wp14:anchorId="06C59410" wp14:editId="64CDD1BF">
          <wp:extent cx="1638300" cy="323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916"/>
    <w:multiLevelType w:val="hybridMultilevel"/>
    <w:tmpl w:val="19BCCB9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A2829"/>
    <w:multiLevelType w:val="hybridMultilevel"/>
    <w:tmpl w:val="E0BC0A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56F"/>
    <w:multiLevelType w:val="hybridMultilevel"/>
    <w:tmpl w:val="E0BC0A6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85152"/>
    <w:multiLevelType w:val="hybridMultilevel"/>
    <w:tmpl w:val="1652B5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16D62"/>
    <w:multiLevelType w:val="hybridMultilevel"/>
    <w:tmpl w:val="8F006B12"/>
    <w:lvl w:ilvl="0" w:tplc="1632D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14F78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C77"/>
    <w:multiLevelType w:val="hybridMultilevel"/>
    <w:tmpl w:val="1652B5B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D143A"/>
    <w:multiLevelType w:val="hybridMultilevel"/>
    <w:tmpl w:val="A8DEC3C2"/>
    <w:lvl w:ilvl="0" w:tplc="B3600F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91C0E"/>
    <w:multiLevelType w:val="hybridMultilevel"/>
    <w:tmpl w:val="F3E6446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5C5C76"/>
    <w:multiLevelType w:val="hybridMultilevel"/>
    <w:tmpl w:val="B6FC5D9E"/>
    <w:lvl w:ilvl="0" w:tplc="A0D20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05BF7"/>
    <w:multiLevelType w:val="hybridMultilevel"/>
    <w:tmpl w:val="B6FC5D9E"/>
    <w:lvl w:ilvl="0" w:tplc="A0D20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02382F"/>
    <w:multiLevelType w:val="hybridMultilevel"/>
    <w:tmpl w:val="88EC3E34"/>
    <w:lvl w:ilvl="0" w:tplc="DDA82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36709"/>
    <w:multiLevelType w:val="hybridMultilevel"/>
    <w:tmpl w:val="2460C5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67B31"/>
    <w:multiLevelType w:val="hybridMultilevel"/>
    <w:tmpl w:val="375AFE0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E69A4"/>
    <w:multiLevelType w:val="hybridMultilevel"/>
    <w:tmpl w:val="1A84B84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BB337D"/>
    <w:multiLevelType w:val="hybridMultilevel"/>
    <w:tmpl w:val="60D2C988"/>
    <w:lvl w:ilvl="0" w:tplc="1814F7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0C3944"/>
    <w:multiLevelType w:val="hybridMultilevel"/>
    <w:tmpl w:val="375AFE0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B1E13"/>
    <w:multiLevelType w:val="hybridMultilevel"/>
    <w:tmpl w:val="60D2C988"/>
    <w:lvl w:ilvl="0" w:tplc="1814F7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A17875"/>
    <w:multiLevelType w:val="hybridMultilevel"/>
    <w:tmpl w:val="89FE79D0"/>
    <w:lvl w:ilvl="0" w:tplc="1632DB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06AB6"/>
    <w:multiLevelType w:val="hybridMultilevel"/>
    <w:tmpl w:val="D93C67A0"/>
    <w:lvl w:ilvl="0" w:tplc="DC622B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C5EB6"/>
    <w:multiLevelType w:val="hybridMultilevel"/>
    <w:tmpl w:val="6A9AFE4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134226"/>
    <w:multiLevelType w:val="hybridMultilevel"/>
    <w:tmpl w:val="19E0FF48"/>
    <w:lvl w:ilvl="0" w:tplc="E5F6A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C44C9"/>
    <w:multiLevelType w:val="hybridMultilevel"/>
    <w:tmpl w:val="154207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A03D7"/>
    <w:multiLevelType w:val="hybridMultilevel"/>
    <w:tmpl w:val="F11ECE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D7B3A"/>
    <w:multiLevelType w:val="hybridMultilevel"/>
    <w:tmpl w:val="154207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632E6"/>
    <w:multiLevelType w:val="hybridMultilevel"/>
    <w:tmpl w:val="A2145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5503"/>
    <w:multiLevelType w:val="hybridMultilevel"/>
    <w:tmpl w:val="89FE79D0"/>
    <w:lvl w:ilvl="0" w:tplc="1632D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A7635"/>
    <w:multiLevelType w:val="hybridMultilevel"/>
    <w:tmpl w:val="5D2A8296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574B7B"/>
    <w:multiLevelType w:val="hybridMultilevel"/>
    <w:tmpl w:val="5D2A8296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D64FFA"/>
    <w:multiLevelType w:val="hybridMultilevel"/>
    <w:tmpl w:val="D076FFAE"/>
    <w:lvl w:ilvl="0" w:tplc="4CFE39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51FE"/>
    <w:multiLevelType w:val="hybridMultilevel"/>
    <w:tmpl w:val="9550C8E2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2E3111"/>
    <w:multiLevelType w:val="hybridMultilevel"/>
    <w:tmpl w:val="19ECC064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CB6A71"/>
    <w:multiLevelType w:val="hybridMultilevel"/>
    <w:tmpl w:val="4C724930"/>
    <w:lvl w:ilvl="0" w:tplc="1632D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D57D0"/>
    <w:multiLevelType w:val="hybridMultilevel"/>
    <w:tmpl w:val="F834949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D05FC"/>
    <w:multiLevelType w:val="hybridMultilevel"/>
    <w:tmpl w:val="19BCCB9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46380C"/>
    <w:multiLevelType w:val="hybridMultilevel"/>
    <w:tmpl w:val="83F84458"/>
    <w:lvl w:ilvl="0" w:tplc="171270B0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B0A100C"/>
    <w:multiLevelType w:val="hybridMultilevel"/>
    <w:tmpl w:val="AF4C9ABE"/>
    <w:lvl w:ilvl="0" w:tplc="0414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2E149C"/>
    <w:multiLevelType w:val="hybridMultilevel"/>
    <w:tmpl w:val="E678085C"/>
    <w:lvl w:ilvl="0" w:tplc="1632DB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340B7F"/>
    <w:multiLevelType w:val="hybridMultilevel"/>
    <w:tmpl w:val="1A84B84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5E3609"/>
    <w:multiLevelType w:val="hybridMultilevel"/>
    <w:tmpl w:val="9550C8E2"/>
    <w:lvl w:ilvl="0" w:tplc="041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70" w:hanging="360"/>
      </w:pPr>
    </w:lvl>
    <w:lvl w:ilvl="2" w:tplc="0414001B" w:tentative="1">
      <w:start w:val="1"/>
      <w:numFmt w:val="lowerRoman"/>
      <w:lvlText w:val="%3."/>
      <w:lvlJc w:val="right"/>
      <w:pPr>
        <w:ind w:left="1790" w:hanging="180"/>
      </w:pPr>
    </w:lvl>
    <w:lvl w:ilvl="3" w:tplc="0414000F" w:tentative="1">
      <w:start w:val="1"/>
      <w:numFmt w:val="decimal"/>
      <w:lvlText w:val="%4."/>
      <w:lvlJc w:val="left"/>
      <w:pPr>
        <w:ind w:left="2510" w:hanging="360"/>
      </w:pPr>
    </w:lvl>
    <w:lvl w:ilvl="4" w:tplc="04140019" w:tentative="1">
      <w:start w:val="1"/>
      <w:numFmt w:val="lowerLetter"/>
      <w:lvlText w:val="%5."/>
      <w:lvlJc w:val="left"/>
      <w:pPr>
        <w:ind w:left="3230" w:hanging="360"/>
      </w:pPr>
    </w:lvl>
    <w:lvl w:ilvl="5" w:tplc="0414001B" w:tentative="1">
      <w:start w:val="1"/>
      <w:numFmt w:val="lowerRoman"/>
      <w:lvlText w:val="%6."/>
      <w:lvlJc w:val="right"/>
      <w:pPr>
        <w:ind w:left="3950" w:hanging="180"/>
      </w:pPr>
    </w:lvl>
    <w:lvl w:ilvl="6" w:tplc="0414000F" w:tentative="1">
      <w:start w:val="1"/>
      <w:numFmt w:val="decimal"/>
      <w:lvlText w:val="%7."/>
      <w:lvlJc w:val="left"/>
      <w:pPr>
        <w:ind w:left="4670" w:hanging="360"/>
      </w:pPr>
    </w:lvl>
    <w:lvl w:ilvl="7" w:tplc="04140019" w:tentative="1">
      <w:start w:val="1"/>
      <w:numFmt w:val="lowerLetter"/>
      <w:lvlText w:val="%8."/>
      <w:lvlJc w:val="left"/>
      <w:pPr>
        <w:ind w:left="5390" w:hanging="360"/>
      </w:pPr>
    </w:lvl>
    <w:lvl w:ilvl="8" w:tplc="0414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9">
    <w:nsid w:val="7E6708F0"/>
    <w:multiLevelType w:val="hybridMultilevel"/>
    <w:tmpl w:val="A0520F30"/>
    <w:lvl w:ilvl="0" w:tplc="0346F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26379"/>
    <w:multiLevelType w:val="hybridMultilevel"/>
    <w:tmpl w:val="F3E6446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9"/>
  </w:num>
  <w:num w:numId="3">
    <w:abstractNumId w:val="25"/>
  </w:num>
  <w:num w:numId="4">
    <w:abstractNumId w:val="28"/>
  </w:num>
  <w:num w:numId="5">
    <w:abstractNumId w:val="34"/>
  </w:num>
  <w:num w:numId="6">
    <w:abstractNumId w:val="18"/>
  </w:num>
  <w:num w:numId="7">
    <w:abstractNumId w:val="31"/>
  </w:num>
  <w:num w:numId="8">
    <w:abstractNumId w:val="6"/>
  </w:num>
  <w:num w:numId="9">
    <w:abstractNumId w:val="4"/>
  </w:num>
  <w:num w:numId="10">
    <w:abstractNumId w:val="20"/>
  </w:num>
  <w:num w:numId="11">
    <w:abstractNumId w:val="8"/>
  </w:num>
  <w:num w:numId="12">
    <w:abstractNumId w:val="38"/>
  </w:num>
  <w:num w:numId="13">
    <w:abstractNumId w:val="16"/>
  </w:num>
  <w:num w:numId="14">
    <w:abstractNumId w:val="26"/>
  </w:num>
  <w:num w:numId="15">
    <w:abstractNumId w:val="30"/>
  </w:num>
  <w:num w:numId="16">
    <w:abstractNumId w:val="36"/>
  </w:num>
  <w:num w:numId="17">
    <w:abstractNumId w:val="29"/>
  </w:num>
  <w:num w:numId="18">
    <w:abstractNumId w:val="14"/>
  </w:num>
  <w:num w:numId="19">
    <w:abstractNumId w:val="17"/>
  </w:num>
  <w:num w:numId="20">
    <w:abstractNumId w:val="9"/>
  </w:num>
  <w:num w:numId="21">
    <w:abstractNumId w:val="2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9"/>
  </w:num>
  <w:num w:numId="28">
    <w:abstractNumId w:val="33"/>
  </w:num>
  <w:num w:numId="29">
    <w:abstractNumId w:val="35"/>
  </w:num>
  <w:num w:numId="30">
    <w:abstractNumId w:val="11"/>
  </w:num>
  <w:num w:numId="31">
    <w:abstractNumId w:val="7"/>
  </w:num>
  <w:num w:numId="32">
    <w:abstractNumId w:val="24"/>
  </w:num>
  <w:num w:numId="33">
    <w:abstractNumId w:val="1"/>
  </w:num>
  <w:num w:numId="34">
    <w:abstractNumId w:val="37"/>
  </w:num>
  <w:num w:numId="35">
    <w:abstractNumId w:val="0"/>
  </w:num>
  <w:num w:numId="36">
    <w:abstractNumId w:val="40"/>
  </w:num>
  <w:num w:numId="37">
    <w:abstractNumId w:val="2"/>
  </w:num>
  <w:num w:numId="38">
    <w:abstractNumId w:val="15"/>
  </w:num>
  <w:num w:numId="39">
    <w:abstractNumId w:val="21"/>
  </w:num>
  <w:num w:numId="40">
    <w:abstractNumId w:val="10"/>
  </w:num>
  <w:num w:numId="41">
    <w:abstractNumId w:val="12"/>
  </w:num>
  <w:num w:numId="42">
    <w:abstractNumId w:val="23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4"/>
    <w:rsid w:val="000029B4"/>
    <w:rsid w:val="00015538"/>
    <w:rsid w:val="00050581"/>
    <w:rsid w:val="000571F1"/>
    <w:rsid w:val="00063181"/>
    <w:rsid w:val="00073310"/>
    <w:rsid w:val="00087F4E"/>
    <w:rsid w:val="00092E32"/>
    <w:rsid w:val="000938B0"/>
    <w:rsid w:val="0009491A"/>
    <w:rsid w:val="00095848"/>
    <w:rsid w:val="000C3BC1"/>
    <w:rsid w:val="000D5966"/>
    <w:rsid w:val="000D6946"/>
    <w:rsid w:val="000E2C95"/>
    <w:rsid w:val="000E494D"/>
    <w:rsid w:val="000F571E"/>
    <w:rsid w:val="000F7149"/>
    <w:rsid w:val="001073FF"/>
    <w:rsid w:val="0013022F"/>
    <w:rsid w:val="00133AC2"/>
    <w:rsid w:val="0014717D"/>
    <w:rsid w:val="00173646"/>
    <w:rsid w:val="001822E6"/>
    <w:rsid w:val="0018409A"/>
    <w:rsid w:val="001848CD"/>
    <w:rsid w:val="00192D21"/>
    <w:rsid w:val="001A1ABB"/>
    <w:rsid w:val="001C5D2F"/>
    <w:rsid w:val="001D18DB"/>
    <w:rsid w:val="001E34FF"/>
    <w:rsid w:val="001F23CC"/>
    <w:rsid w:val="001F4940"/>
    <w:rsid w:val="001F49C6"/>
    <w:rsid w:val="001F60C6"/>
    <w:rsid w:val="00201AD8"/>
    <w:rsid w:val="00222D46"/>
    <w:rsid w:val="00230604"/>
    <w:rsid w:val="002375A7"/>
    <w:rsid w:val="00260147"/>
    <w:rsid w:val="00270BC1"/>
    <w:rsid w:val="002739F8"/>
    <w:rsid w:val="00276183"/>
    <w:rsid w:val="00286A09"/>
    <w:rsid w:val="00286CBB"/>
    <w:rsid w:val="0029058A"/>
    <w:rsid w:val="002934A5"/>
    <w:rsid w:val="002955FC"/>
    <w:rsid w:val="002A7A4C"/>
    <w:rsid w:val="002B4848"/>
    <w:rsid w:val="002D0013"/>
    <w:rsid w:val="002D7A12"/>
    <w:rsid w:val="002E7DA4"/>
    <w:rsid w:val="002F1FB7"/>
    <w:rsid w:val="002F5001"/>
    <w:rsid w:val="0030295E"/>
    <w:rsid w:val="00314436"/>
    <w:rsid w:val="0031550B"/>
    <w:rsid w:val="00315732"/>
    <w:rsid w:val="00325776"/>
    <w:rsid w:val="00330CB4"/>
    <w:rsid w:val="0034112E"/>
    <w:rsid w:val="003500CE"/>
    <w:rsid w:val="003515FA"/>
    <w:rsid w:val="003613C8"/>
    <w:rsid w:val="003733CF"/>
    <w:rsid w:val="00374B3F"/>
    <w:rsid w:val="00375D28"/>
    <w:rsid w:val="00384A52"/>
    <w:rsid w:val="0039025D"/>
    <w:rsid w:val="003A3AB3"/>
    <w:rsid w:val="003E4462"/>
    <w:rsid w:val="003F168B"/>
    <w:rsid w:val="004061C5"/>
    <w:rsid w:val="00444C08"/>
    <w:rsid w:val="00444EBF"/>
    <w:rsid w:val="00451977"/>
    <w:rsid w:val="0048154D"/>
    <w:rsid w:val="00496A7C"/>
    <w:rsid w:val="004A060D"/>
    <w:rsid w:val="004A20A4"/>
    <w:rsid w:val="004B526B"/>
    <w:rsid w:val="004B7650"/>
    <w:rsid w:val="004D2945"/>
    <w:rsid w:val="004D7975"/>
    <w:rsid w:val="004F28C2"/>
    <w:rsid w:val="004F4394"/>
    <w:rsid w:val="005018BF"/>
    <w:rsid w:val="00501CEA"/>
    <w:rsid w:val="00502450"/>
    <w:rsid w:val="00502B6C"/>
    <w:rsid w:val="00514F82"/>
    <w:rsid w:val="005474F1"/>
    <w:rsid w:val="00552998"/>
    <w:rsid w:val="00562792"/>
    <w:rsid w:val="0057372D"/>
    <w:rsid w:val="0058452C"/>
    <w:rsid w:val="00593DE1"/>
    <w:rsid w:val="005A1257"/>
    <w:rsid w:val="005A526F"/>
    <w:rsid w:val="005A7F80"/>
    <w:rsid w:val="005C42E2"/>
    <w:rsid w:val="006003B8"/>
    <w:rsid w:val="00600819"/>
    <w:rsid w:val="006048F3"/>
    <w:rsid w:val="00620ED0"/>
    <w:rsid w:val="0063193E"/>
    <w:rsid w:val="0063639D"/>
    <w:rsid w:val="00642292"/>
    <w:rsid w:val="00652873"/>
    <w:rsid w:val="00655067"/>
    <w:rsid w:val="00660579"/>
    <w:rsid w:val="00672D2B"/>
    <w:rsid w:val="0067545A"/>
    <w:rsid w:val="00680C91"/>
    <w:rsid w:val="0068461D"/>
    <w:rsid w:val="006A0A4C"/>
    <w:rsid w:val="006A27FA"/>
    <w:rsid w:val="006B103D"/>
    <w:rsid w:val="006B400D"/>
    <w:rsid w:val="006D44A0"/>
    <w:rsid w:val="006D5757"/>
    <w:rsid w:val="006E2186"/>
    <w:rsid w:val="006E317F"/>
    <w:rsid w:val="006E718F"/>
    <w:rsid w:val="007258CD"/>
    <w:rsid w:val="00726567"/>
    <w:rsid w:val="0073108C"/>
    <w:rsid w:val="007347EA"/>
    <w:rsid w:val="00735B7D"/>
    <w:rsid w:val="0073729A"/>
    <w:rsid w:val="00742DC2"/>
    <w:rsid w:val="007474D5"/>
    <w:rsid w:val="007602CF"/>
    <w:rsid w:val="007636C5"/>
    <w:rsid w:val="00773FF2"/>
    <w:rsid w:val="00776AFB"/>
    <w:rsid w:val="00784897"/>
    <w:rsid w:val="007857EF"/>
    <w:rsid w:val="00786C25"/>
    <w:rsid w:val="007A0711"/>
    <w:rsid w:val="007A4DC0"/>
    <w:rsid w:val="007B3442"/>
    <w:rsid w:val="007C3982"/>
    <w:rsid w:val="007D48B6"/>
    <w:rsid w:val="007E000E"/>
    <w:rsid w:val="007E616E"/>
    <w:rsid w:val="007E7BFF"/>
    <w:rsid w:val="007F41F3"/>
    <w:rsid w:val="00807B79"/>
    <w:rsid w:val="008164B1"/>
    <w:rsid w:val="0082103B"/>
    <w:rsid w:val="00823336"/>
    <w:rsid w:val="00824859"/>
    <w:rsid w:val="00860EDA"/>
    <w:rsid w:val="00862E31"/>
    <w:rsid w:val="008632D6"/>
    <w:rsid w:val="00863532"/>
    <w:rsid w:val="008637A1"/>
    <w:rsid w:val="00864EAD"/>
    <w:rsid w:val="00872A6B"/>
    <w:rsid w:val="00872FF1"/>
    <w:rsid w:val="00876D8B"/>
    <w:rsid w:val="00883D58"/>
    <w:rsid w:val="008A6C3E"/>
    <w:rsid w:val="008B0DDC"/>
    <w:rsid w:val="008C053B"/>
    <w:rsid w:val="008D2C85"/>
    <w:rsid w:val="008E1A79"/>
    <w:rsid w:val="008E4CC0"/>
    <w:rsid w:val="009027C4"/>
    <w:rsid w:val="00915999"/>
    <w:rsid w:val="00936296"/>
    <w:rsid w:val="0093787D"/>
    <w:rsid w:val="00941D33"/>
    <w:rsid w:val="00946611"/>
    <w:rsid w:val="00947B7C"/>
    <w:rsid w:val="009520DB"/>
    <w:rsid w:val="00965275"/>
    <w:rsid w:val="0096711C"/>
    <w:rsid w:val="00981206"/>
    <w:rsid w:val="00991812"/>
    <w:rsid w:val="00997DFF"/>
    <w:rsid w:val="009C5BBD"/>
    <w:rsid w:val="009C6F97"/>
    <w:rsid w:val="009E0092"/>
    <w:rsid w:val="009E5873"/>
    <w:rsid w:val="009E7548"/>
    <w:rsid w:val="009F34E4"/>
    <w:rsid w:val="00A21B9A"/>
    <w:rsid w:val="00A549DE"/>
    <w:rsid w:val="00A6016C"/>
    <w:rsid w:val="00A64E2B"/>
    <w:rsid w:val="00A72E97"/>
    <w:rsid w:val="00A76E3D"/>
    <w:rsid w:val="00AB2C6F"/>
    <w:rsid w:val="00AB77D8"/>
    <w:rsid w:val="00AC67F3"/>
    <w:rsid w:val="00AC6933"/>
    <w:rsid w:val="00AD62DE"/>
    <w:rsid w:val="00AE07BC"/>
    <w:rsid w:val="00AF55E7"/>
    <w:rsid w:val="00AF5B6F"/>
    <w:rsid w:val="00AF68E4"/>
    <w:rsid w:val="00B00711"/>
    <w:rsid w:val="00B0122D"/>
    <w:rsid w:val="00B100A3"/>
    <w:rsid w:val="00B1024E"/>
    <w:rsid w:val="00B16E1C"/>
    <w:rsid w:val="00B178AB"/>
    <w:rsid w:val="00B26480"/>
    <w:rsid w:val="00B331FE"/>
    <w:rsid w:val="00B3531E"/>
    <w:rsid w:val="00B35E50"/>
    <w:rsid w:val="00B67872"/>
    <w:rsid w:val="00B74EDC"/>
    <w:rsid w:val="00B84DD4"/>
    <w:rsid w:val="00B87AAD"/>
    <w:rsid w:val="00BA1771"/>
    <w:rsid w:val="00BB35E2"/>
    <w:rsid w:val="00BC0249"/>
    <w:rsid w:val="00BC1999"/>
    <w:rsid w:val="00BC1C36"/>
    <w:rsid w:val="00BC33EE"/>
    <w:rsid w:val="00BD1684"/>
    <w:rsid w:val="00BD4C57"/>
    <w:rsid w:val="00BD76BC"/>
    <w:rsid w:val="00BE30E3"/>
    <w:rsid w:val="00BE7F23"/>
    <w:rsid w:val="00BF387E"/>
    <w:rsid w:val="00C00CE1"/>
    <w:rsid w:val="00C11724"/>
    <w:rsid w:val="00C25964"/>
    <w:rsid w:val="00C26190"/>
    <w:rsid w:val="00C4262A"/>
    <w:rsid w:val="00C548AC"/>
    <w:rsid w:val="00C55BE5"/>
    <w:rsid w:val="00C672E7"/>
    <w:rsid w:val="00C754E3"/>
    <w:rsid w:val="00C85FDD"/>
    <w:rsid w:val="00CA01C4"/>
    <w:rsid w:val="00CA2AD6"/>
    <w:rsid w:val="00CE592D"/>
    <w:rsid w:val="00CE7B16"/>
    <w:rsid w:val="00D14319"/>
    <w:rsid w:val="00D32212"/>
    <w:rsid w:val="00D372B1"/>
    <w:rsid w:val="00D554E4"/>
    <w:rsid w:val="00D56790"/>
    <w:rsid w:val="00D56E3B"/>
    <w:rsid w:val="00D57959"/>
    <w:rsid w:val="00D62C4C"/>
    <w:rsid w:val="00D82A76"/>
    <w:rsid w:val="00D97F2A"/>
    <w:rsid w:val="00DA7C48"/>
    <w:rsid w:val="00DB308B"/>
    <w:rsid w:val="00DC66EB"/>
    <w:rsid w:val="00DC6F8D"/>
    <w:rsid w:val="00DF6E75"/>
    <w:rsid w:val="00E31D07"/>
    <w:rsid w:val="00E37BED"/>
    <w:rsid w:val="00E44BF2"/>
    <w:rsid w:val="00E44F28"/>
    <w:rsid w:val="00E63235"/>
    <w:rsid w:val="00EA71E4"/>
    <w:rsid w:val="00EB07B5"/>
    <w:rsid w:val="00EB31D1"/>
    <w:rsid w:val="00EC073A"/>
    <w:rsid w:val="00EC324E"/>
    <w:rsid w:val="00ED0136"/>
    <w:rsid w:val="00ED129A"/>
    <w:rsid w:val="00EE5998"/>
    <w:rsid w:val="00EF761E"/>
    <w:rsid w:val="00F00023"/>
    <w:rsid w:val="00F04BCB"/>
    <w:rsid w:val="00F0774A"/>
    <w:rsid w:val="00F3017D"/>
    <w:rsid w:val="00F32FA9"/>
    <w:rsid w:val="00F4520B"/>
    <w:rsid w:val="00F45840"/>
    <w:rsid w:val="00F55461"/>
    <w:rsid w:val="00F67A4B"/>
    <w:rsid w:val="00F76809"/>
    <w:rsid w:val="00F80EFB"/>
    <w:rsid w:val="00FA13EE"/>
    <w:rsid w:val="00FA5DEE"/>
    <w:rsid w:val="00FC087B"/>
    <w:rsid w:val="00FC4752"/>
    <w:rsid w:val="00FC6AB8"/>
    <w:rsid w:val="00FC70BF"/>
    <w:rsid w:val="00FD4789"/>
    <w:rsid w:val="00FD624E"/>
    <w:rsid w:val="00FE4913"/>
    <w:rsid w:val="00FE751F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315097-B310-4138-ACE1-3B46C7F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02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27C4"/>
    <w:pPr>
      <w:ind w:left="720"/>
      <w:contextualSpacing/>
    </w:pPr>
  </w:style>
  <w:style w:type="paragraph" w:styleId="Topptekst">
    <w:name w:val="header"/>
    <w:basedOn w:val="Normal"/>
    <w:link w:val="TopptekstTegn"/>
    <w:rsid w:val="00BC1C36"/>
    <w:pPr>
      <w:tabs>
        <w:tab w:val="center" w:pos="4536"/>
        <w:tab w:val="right" w:pos="9072"/>
      </w:tabs>
    </w:pPr>
    <w:rPr>
      <w:lang w:val="nn-NO"/>
    </w:rPr>
  </w:style>
  <w:style w:type="character" w:customStyle="1" w:styleId="TopptekstTegn">
    <w:name w:val="Topptekst Tegn"/>
    <w:basedOn w:val="Standardskriftforavsnitt"/>
    <w:link w:val="Topptekst"/>
    <w:rsid w:val="00BC1C36"/>
    <w:rPr>
      <w:rFonts w:ascii="Times New Roman" w:eastAsia="Times New Roman" w:hAnsi="Times New Roman" w:cs="Times New Roman"/>
      <w:sz w:val="24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BC1C36"/>
    <w:pPr>
      <w:tabs>
        <w:tab w:val="center" w:pos="4536"/>
        <w:tab w:val="right" w:pos="9072"/>
      </w:tabs>
    </w:pPr>
    <w:rPr>
      <w:lang w:val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C1C36"/>
    <w:rPr>
      <w:rFonts w:ascii="Times New Roman" w:eastAsia="Times New Roman" w:hAnsi="Times New Roman" w:cs="Times New Roman"/>
      <w:sz w:val="24"/>
      <w:szCs w:val="20"/>
      <w:lang w:val="nn-NO"/>
    </w:rPr>
  </w:style>
  <w:style w:type="character" w:styleId="Sidetall">
    <w:name w:val="page number"/>
    <w:basedOn w:val="Standardskriftforavsnitt"/>
    <w:rsid w:val="00BC1C36"/>
  </w:style>
  <w:style w:type="paragraph" w:styleId="Bobletekst">
    <w:name w:val="Balloon Text"/>
    <w:basedOn w:val="Normal"/>
    <w:link w:val="BobletekstTegn"/>
    <w:uiPriority w:val="99"/>
    <w:semiHidden/>
    <w:unhideWhenUsed/>
    <w:rsid w:val="00BC1C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C36"/>
    <w:rPr>
      <w:rFonts w:ascii="Tahoma" w:eastAsia="Times New Roman" w:hAnsi="Tahoma" w:cs="Tahoma"/>
      <w:sz w:val="16"/>
      <w:szCs w:val="16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4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4E2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4E2B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4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4E2B"/>
    <w:rPr>
      <w:rFonts w:ascii="Times New Roman" w:eastAsia="Times New Roman" w:hAnsi="Times New Roman" w:cs="Times New Roman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Telemark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lvestgar</dc:creator>
  <cp:lastModifiedBy>Ingrid R Bakkeland</cp:lastModifiedBy>
  <cp:revision>2</cp:revision>
  <cp:lastPrinted>2015-05-19T09:06:00Z</cp:lastPrinted>
  <dcterms:created xsi:type="dcterms:W3CDTF">2015-05-19T09:12:00Z</dcterms:created>
  <dcterms:modified xsi:type="dcterms:W3CDTF">2015-05-19T09:12:00Z</dcterms:modified>
</cp:coreProperties>
</file>